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46" w:rsidRDefault="00FD3013">
      <w:r>
        <w:rPr>
          <w:rFonts w:ascii="Times New Roman"/>
          <w:noProof/>
          <w:sz w:val="23"/>
          <w:lang w:eastAsia="fr-FR"/>
        </w:rPr>
        <w:drawing>
          <wp:inline distT="0" distB="0" distL="0" distR="0" wp14:anchorId="26F32422" wp14:editId="58BDE572">
            <wp:extent cx="2600325" cy="841053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P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272" cy="85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13" w:rsidRPr="00DC744A" w:rsidRDefault="00DC744A" w:rsidP="00DC744A">
      <w:pPr>
        <w:jc w:val="center"/>
        <w:rPr>
          <w:rFonts w:ascii="Trebuchet MS" w:hAnsi="Trebuchet MS"/>
          <w:b/>
          <w:sz w:val="36"/>
          <w:szCs w:val="36"/>
        </w:rPr>
      </w:pPr>
      <w:r w:rsidRPr="00DC744A">
        <w:rPr>
          <w:rFonts w:ascii="Trebuchet MS" w:hAnsi="Trebuchet MS"/>
          <w:b/>
          <w:sz w:val="36"/>
          <w:szCs w:val="36"/>
        </w:rPr>
        <w:t>Appe</w:t>
      </w:r>
      <w:r w:rsidR="008921FB">
        <w:rPr>
          <w:rFonts w:ascii="Trebuchet MS" w:hAnsi="Trebuchet MS"/>
          <w:b/>
          <w:sz w:val="36"/>
          <w:szCs w:val="36"/>
        </w:rPr>
        <w:t>l</w:t>
      </w:r>
      <w:r w:rsidRPr="00DC744A">
        <w:rPr>
          <w:rFonts w:ascii="Trebuchet MS" w:hAnsi="Trebuchet MS"/>
          <w:b/>
          <w:sz w:val="36"/>
          <w:szCs w:val="36"/>
        </w:rPr>
        <w:t xml:space="preserve"> à projets 2025</w:t>
      </w:r>
    </w:p>
    <w:p w:rsidR="008921FB" w:rsidRPr="002A5C9E" w:rsidRDefault="00682F64" w:rsidP="008921FB">
      <w:pPr>
        <w:spacing w:after="0"/>
        <w:ind w:left="142"/>
        <w:jc w:val="center"/>
        <w:rPr>
          <w:b/>
          <w:color w:val="00ABDB"/>
          <w:w w:val="95"/>
          <w:sz w:val="20"/>
        </w:rPr>
      </w:pPr>
      <w:r>
        <w:rPr>
          <w:rFonts w:ascii="Trebuchet MS" w:hAnsi="Trebuchet MS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22224</wp:posOffset>
                </wp:positionV>
                <wp:extent cx="6438900" cy="9525"/>
                <wp:effectExtent l="57150" t="38100" r="5715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BF95" id="Connecteur droit 1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.75pt" to="51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3B7E36" w:rsidRPr="003B7E36" w:rsidRDefault="003B7E36" w:rsidP="003B7E36">
      <w:pPr>
        <w:spacing w:after="0"/>
        <w:ind w:left="142"/>
        <w:jc w:val="center"/>
        <w:rPr>
          <w:rFonts w:ascii="Trebuchet MS" w:hAnsi="Trebuchet MS"/>
          <w:b/>
          <w:color w:val="4F81BD" w:themeColor="accent1"/>
          <w:w w:val="95"/>
          <w:sz w:val="20"/>
        </w:rPr>
      </w:pPr>
    </w:p>
    <w:p w:rsidR="003B7E36" w:rsidRDefault="003B7E36" w:rsidP="003B7E36">
      <w:pPr>
        <w:ind w:left="142"/>
        <w:jc w:val="center"/>
        <w:rPr>
          <w:rFonts w:ascii="Trebuchet MS" w:hAnsi="Trebuchet MS"/>
          <w:b/>
          <w:color w:val="4F81BD" w:themeColor="accent1"/>
          <w:w w:val="95"/>
          <w:sz w:val="36"/>
        </w:rPr>
      </w:pPr>
      <w:r w:rsidRPr="008921FB"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51F38E8F" wp14:editId="07B0F386">
                <wp:simplePos x="0" y="0"/>
                <wp:positionH relativeFrom="page">
                  <wp:posOffset>542925</wp:posOffset>
                </wp:positionH>
                <wp:positionV relativeFrom="paragraph">
                  <wp:posOffset>626745</wp:posOffset>
                </wp:positionV>
                <wp:extent cx="6381750" cy="647700"/>
                <wp:effectExtent l="0" t="0" r="0" b="0"/>
                <wp:wrapTopAndBottom/>
                <wp:docPr id="24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750" cy="647700"/>
                        </a:xfrm>
                        <a:prstGeom prst="rect">
                          <a:avLst/>
                        </a:prstGeom>
                        <a:solidFill>
                          <a:srgbClr val="F4F4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1FB" w:rsidRPr="008921FB" w:rsidRDefault="008921FB" w:rsidP="008921FB">
                            <w:pPr>
                              <w:spacing w:before="114" w:after="0"/>
                              <w:ind w:left="747" w:right="747"/>
                              <w:jc w:val="center"/>
                              <w:rPr>
                                <w:rFonts w:ascii="Trebuchet MS" w:hAnsi="Trebuchet MS"/>
                                <w:i/>
                                <w:sz w:val="28"/>
                              </w:rPr>
                            </w:pP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Date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limite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dépôt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des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dossiers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candidature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: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31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28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/0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2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/202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5</w:t>
                            </w:r>
                          </w:p>
                          <w:p w:rsidR="008921FB" w:rsidRPr="008921FB" w:rsidRDefault="008921FB" w:rsidP="008921FB">
                            <w:pPr>
                              <w:spacing w:before="11"/>
                              <w:ind w:left="747" w:right="747"/>
                              <w:jc w:val="center"/>
                              <w:rPr>
                                <w:rFonts w:ascii="Trebuchet MS" w:hAnsi="Trebuchet MS"/>
                                <w:i/>
                                <w:sz w:val="28"/>
                              </w:rPr>
                            </w:pP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(Aucun dossier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ne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sera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accepté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10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après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cette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date)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38E8F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2.75pt;margin-top:49.35pt;width:502.5pt;height:5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" fillcolor="#f4f4f3" stroked="f">
                <v:path arrowok="t"/>
                <v:textbox inset="0,0,0,0">
                  <w:txbxContent>
                    <w:p w:rsidR="008921FB" w:rsidRPr="008921FB" w:rsidRDefault="008921FB" w:rsidP="008921FB">
                      <w:pPr>
                        <w:spacing w:before="114" w:after="0"/>
                        <w:ind w:left="747" w:right="747"/>
                        <w:jc w:val="center"/>
                        <w:rPr>
                          <w:rFonts w:ascii="Trebuchet MS" w:hAnsi="Trebuchet MS"/>
                          <w:i/>
                          <w:sz w:val="28"/>
                        </w:rPr>
                      </w:pP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Date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limite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dépôt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des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dossiers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candidature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: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31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28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/0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2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/202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5</w:t>
                      </w:r>
                    </w:p>
                    <w:p w:rsidR="008921FB" w:rsidRPr="008921FB" w:rsidRDefault="008921FB" w:rsidP="008921FB">
                      <w:pPr>
                        <w:spacing w:before="11"/>
                        <w:ind w:left="747" w:right="747"/>
                        <w:jc w:val="center"/>
                        <w:rPr>
                          <w:rFonts w:ascii="Trebuchet MS" w:hAnsi="Trebuchet MS"/>
                          <w:i/>
                          <w:sz w:val="28"/>
                        </w:rPr>
                      </w:pP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(Aucun dossier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ne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sera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accepté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10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après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cette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date)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21FB" w:rsidRPr="008921FB">
        <w:rPr>
          <w:rFonts w:ascii="Trebuchet MS" w:hAnsi="Trebuchet MS"/>
          <w:b/>
          <w:color w:val="4F81BD" w:themeColor="accent1"/>
          <w:w w:val="95"/>
          <w:sz w:val="36"/>
        </w:rPr>
        <w:t>DOSSIER</w:t>
      </w:r>
      <w:r w:rsidR="008921FB" w:rsidRPr="008921FB">
        <w:rPr>
          <w:rFonts w:ascii="Trebuchet MS" w:hAnsi="Trebuchet MS"/>
          <w:b/>
          <w:color w:val="4F81BD" w:themeColor="accent1"/>
          <w:spacing w:val="-21"/>
          <w:w w:val="95"/>
          <w:sz w:val="36"/>
        </w:rPr>
        <w:t xml:space="preserve"> </w:t>
      </w:r>
      <w:r w:rsidR="008921FB" w:rsidRPr="008921FB">
        <w:rPr>
          <w:rFonts w:ascii="Trebuchet MS" w:hAnsi="Trebuchet MS"/>
          <w:b/>
          <w:color w:val="4F81BD" w:themeColor="accent1"/>
          <w:w w:val="95"/>
          <w:sz w:val="36"/>
        </w:rPr>
        <w:t>DE</w:t>
      </w:r>
      <w:r w:rsidR="008921FB" w:rsidRPr="008921FB">
        <w:rPr>
          <w:rFonts w:ascii="Trebuchet MS" w:hAnsi="Trebuchet MS"/>
          <w:b/>
          <w:color w:val="4F81BD" w:themeColor="accent1"/>
          <w:spacing w:val="-21"/>
          <w:w w:val="95"/>
          <w:sz w:val="36"/>
        </w:rPr>
        <w:t xml:space="preserve"> </w:t>
      </w:r>
      <w:r w:rsidR="008921FB" w:rsidRPr="008921FB">
        <w:rPr>
          <w:rFonts w:ascii="Trebuchet MS" w:hAnsi="Trebuchet MS"/>
          <w:b/>
          <w:color w:val="4F81BD" w:themeColor="accent1"/>
          <w:w w:val="95"/>
          <w:sz w:val="36"/>
        </w:rPr>
        <w:t>CANDIDATURE</w:t>
      </w:r>
    </w:p>
    <w:p w:rsidR="003B7E36" w:rsidRPr="008921FB" w:rsidRDefault="003B7E36" w:rsidP="003B7E36">
      <w:pPr>
        <w:spacing w:after="0"/>
        <w:ind w:left="142"/>
        <w:jc w:val="center"/>
        <w:rPr>
          <w:rFonts w:ascii="Trebuchet MS" w:hAnsi="Trebuchet MS"/>
          <w:b/>
          <w:color w:val="4F81BD" w:themeColor="accent1"/>
          <w:w w:val="95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677A4ED" wp14:editId="26FEF23D">
                <wp:simplePos x="0" y="0"/>
                <wp:positionH relativeFrom="page">
                  <wp:posOffset>523875</wp:posOffset>
                </wp:positionH>
                <wp:positionV relativeFrom="paragraph">
                  <wp:posOffset>1231900</wp:posOffset>
                </wp:positionV>
                <wp:extent cx="6391275" cy="3552825"/>
                <wp:effectExtent l="0" t="0" r="9525" b="9525"/>
                <wp:wrapTopAndBottom/>
                <wp:docPr id="22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552825"/>
                        </a:xfrm>
                        <a:prstGeom prst="rect">
                          <a:avLst/>
                        </a:prstGeom>
                        <a:solidFill>
                          <a:srgbClr val="DCF1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36" w:rsidRPr="00976E00" w:rsidRDefault="003B7E36" w:rsidP="008921FB">
                            <w:pPr>
                              <w:spacing w:before="22"/>
                              <w:rPr>
                                <w:w w:val="85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66B3"/>
                                <w:w w:val="85"/>
                                <w:sz w:val="32"/>
                              </w:rPr>
                              <w:t>Nom de l’association :</w:t>
                            </w:r>
                            <w:r w:rsidR="00976E00" w:rsidRPr="00DD4C35">
                              <w:rPr>
                                <w:w w:val="85"/>
                                <w:sz w:val="32"/>
                              </w:rPr>
                              <w:t xml:space="preserve"> </w:t>
                            </w:r>
                          </w:p>
                          <w:p w:rsidR="003B7E36" w:rsidRDefault="003B7E36" w:rsidP="008921FB">
                            <w:pPr>
                              <w:spacing w:before="22"/>
                            </w:pPr>
                          </w:p>
                          <w:p w:rsidR="008921FB" w:rsidRDefault="008921FB" w:rsidP="008921FB">
                            <w:pPr>
                              <w:spacing w:before="22"/>
                              <w:rPr>
                                <w:b/>
                                <w:color w:val="0066B3"/>
                                <w:w w:val="85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66B3"/>
                                <w:w w:val="85"/>
                                <w:sz w:val="32"/>
                              </w:rPr>
                              <w:t>Thématique :</w:t>
                            </w:r>
                          </w:p>
                          <w:p w:rsidR="00C01AEC" w:rsidRDefault="00F71AC0" w:rsidP="00AF0EA2">
                            <w:pPr>
                              <w:ind w:left="142"/>
                            </w:pPr>
                            <w:sdt>
                              <w:sdtPr>
                                <w:id w:val="96222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76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Obésité et nutrition</w:t>
                            </w:r>
                          </w:p>
                          <w:p w:rsidR="00F4743A" w:rsidRDefault="00F71AC0" w:rsidP="00AF0EA2">
                            <w:pPr>
                              <w:ind w:left="142"/>
                            </w:pPr>
                            <w:sdt>
                              <w:sdtPr>
                                <w:id w:val="-1265309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43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Santé sexuelle et affective</w:t>
                            </w:r>
                          </w:p>
                          <w:p w:rsidR="00F4743A" w:rsidRDefault="00F71AC0" w:rsidP="00AF0EA2">
                            <w:pPr>
                              <w:ind w:left="142"/>
                            </w:pPr>
                            <w:sdt>
                              <w:sdtPr>
                                <w:id w:val="-135804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43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Périnatalité et santé environnementale</w:t>
                            </w:r>
                          </w:p>
                          <w:p w:rsidR="00F4743A" w:rsidRDefault="00F71AC0" w:rsidP="00AF0EA2">
                            <w:pPr>
                              <w:ind w:left="142"/>
                            </w:pPr>
                            <w:sdt>
                              <w:sdtPr>
                                <w:id w:val="-861201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6E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Accompagnement des malades et des proches aidants</w:t>
                            </w:r>
                          </w:p>
                          <w:p w:rsidR="00167E28" w:rsidRDefault="00F71AC0" w:rsidP="00AF0EA2">
                            <w:pPr>
                              <w:ind w:left="142"/>
                            </w:pPr>
                            <w:sdt>
                              <w:sdtPr>
                                <w:id w:val="-1358035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7E2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7E28">
                              <w:t>Inclusion numérique</w:t>
                            </w:r>
                          </w:p>
                          <w:p w:rsidR="00F71AC0" w:rsidRDefault="00F71AC0" w:rsidP="00F71AC0">
                            <w:pPr>
                              <w:ind w:left="142"/>
                            </w:pPr>
                            <w:sdt>
                              <w:sdtPr>
                                <w:id w:val="-1806002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Santé mentale des jeunes</w:t>
                            </w:r>
                          </w:p>
                          <w:p w:rsidR="00F71AC0" w:rsidRDefault="00F71AC0" w:rsidP="00F71AC0">
                            <w:pPr>
                              <w:ind w:left="142"/>
                            </w:pPr>
                            <w:sdt>
                              <w:sdtPr>
                                <w:id w:val="-7847216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Violences intraconjugales</w:t>
                            </w:r>
                          </w:p>
                          <w:p w:rsidR="00F71AC0" w:rsidRPr="00F4743A" w:rsidRDefault="00F71AC0" w:rsidP="00F71AC0"/>
                          <w:p w:rsidR="00F4743A" w:rsidRPr="00F4743A" w:rsidRDefault="00F4743A" w:rsidP="00BA7BE9">
                            <w:pPr>
                              <w:spacing w:after="0"/>
                            </w:pPr>
                          </w:p>
                          <w:p w:rsidR="00F4743A" w:rsidRPr="00F4743A" w:rsidRDefault="00F4743A" w:rsidP="00F4743A"/>
                          <w:p w:rsidR="00F4743A" w:rsidRPr="00F4743A" w:rsidRDefault="00F4743A" w:rsidP="00F4743A"/>
                          <w:p w:rsidR="00F4743A" w:rsidRPr="00F4743A" w:rsidRDefault="00F4743A" w:rsidP="00F4743A"/>
                          <w:p w:rsidR="008921FB" w:rsidRPr="008921FB" w:rsidRDefault="008921FB" w:rsidP="00C01A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A4ED" id="Text Box 226" o:spid="_x0000_s1027" type="#_x0000_t202" style="position:absolute;left:0;text-align:left;margin-left:41.25pt;margin-top:97pt;width:503.25pt;height:279.7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" fillcolor="#dcf1f6" stroked="f">
                <v:textbox inset="0,0,0,0">
                  <w:txbxContent>
                    <w:p w:rsidR="003B7E36" w:rsidRPr="00976E00" w:rsidRDefault="003B7E36" w:rsidP="008921FB">
                      <w:pPr>
                        <w:spacing w:before="22"/>
                        <w:rPr>
                          <w:w w:val="85"/>
                          <w:sz w:val="32"/>
                        </w:rPr>
                      </w:pPr>
                      <w:r>
                        <w:rPr>
                          <w:b/>
                          <w:color w:val="0066B3"/>
                          <w:w w:val="85"/>
                          <w:sz w:val="32"/>
                        </w:rPr>
                        <w:t>Nom de l’association :</w:t>
                      </w:r>
                      <w:r w:rsidR="00976E00" w:rsidRPr="00DD4C35">
                        <w:rPr>
                          <w:w w:val="85"/>
                          <w:sz w:val="32"/>
                        </w:rPr>
                        <w:t xml:space="preserve"> </w:t>
                      </w:r>
                    </w:p>
                    <w:p w:rsidR="003B7E36" w:rsidRDefault="003B7E36" w:rsidP="008921FB">
                      <w:pPr>
                        <w:spacing w:before="22"/>
                      </w:pPr>
                    </w:p>
                    <w:p w:rsidR="008921FB" w:rsidRDefault="008921FB" w:rsidP="008921FB">
                      <w:pPr>
                        <w:spacing w:before="22"/>
                        <w:rPr>
                          <w:b/>
                          <w:color w:val="0066B3"/>
                          <w:w w:val="85"/>
                          <w:sz w:val="32"/>
                        </w:rPr>
                      </w:pPr>
                      <w:r>
                        <w:rPr>
                          <w:b/>
                          <w:color w:val="0066B3"/>
                          <w:w w:val="85"/>
                          <w:sz w:val="32"/>
                        </w:rPr>
                        <w:t>Thématique :</w:t>
                      </w:r>
                    </w:p>
                    <w:p w:rsidR="00C01AEC" w:rsidRDefault="00F71AC0" w:rsidP="00AF0EA2">
                      <w:pPr>
                        <w:ind w:left="142"/>
                      </w:pPr>
                      <w:sdt>
                        <w:sdtPr>
                          <w:id w:val="962227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76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Obésité et nutrition</w:t>
                      </w:r>
                    </w:p>
                    <w:p w:rsidR="00F4743A" w:rsidRDefault="00F71AC0" w:rsidP="00AF0EA2">
                      <w:pPr>
                        <w:ind w:left="142"/>
                      </w:pPr>
                      <w:sdt>
                        <w:sdtPr>
                          <w:id w:val="-1265309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43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Santé sexuelle et affective</w:t>
                      </w:r>
                    </w:p>
                    <w:p w:rsidR="00F4743A" w:rsidRDefault="00F71AC0" w:rsidP="00AF0EA2">
                      <w:pPr>
                        <w:ind w:left="142"/>
                      </w:pPr>
                      <w:sdt>
                        <w:sdtPr>
                          <w:id w:val="-135804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43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Périnatalité et santé environnementale</w:t>
                      </w:r>
                    </w:p>
                    <w:p w:rsidR="00F4743A" w:rsidRDefault="00F71AC0" w:rsidP="00AF0EA2">
                      <w:pPr>
                        <w:ind w:left="142"/>
                      </w:pPr>
                      <w:sdt>
                        <w:sdtPr>
                          <w:id w:val="-861201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6E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Accompagnement des malades et des proches aidants</w:t>
                      </w:r>
                    </w:p>
                    <w:p w:rsidR="00167E28" w:rsidRDefault="00F71AC0" w:rsidP="00AF0EA2">
                      <w:pPr>
                        <w:ind w:left="142"/>
                      </w:pPr>
                      <w:sdt>
                        <w:sdtPr>
                          <w:id w:val="-1358035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7E2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67E28">
                        <w:t>Inclusion numérique</w:t>
                      </w:r>
                    </w:p>
                    <w:p w:rsidR="00F71AC0" w:rsidRDefault="00F71AC0" w:rsidP="00F71AC0">
                      <w:pPr>
                        <w:ind w:left="142"/>
                      </w:pPr>
                      <w:sdt>
                        <w:sdtPr>
                          <w:id w:val="-1806002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Santé mentale des jeunes</w:t>
                      </w:r>
                    </w:p>
                    <w:p w:rsidR="00F71AC0" w:rsidRDefault="00F71AC0" w:rsidP="00F71AC0">
                      <w:pPr>
                        <w:ind w:left="142"/>
                      </w:pPr>
                      <w:sdt>
                        <w:sdtPr>
                          <w:id w:val="-7847216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Violences intraconjugales</w:t>
                      </w:r>
                    </w:p>
                    <w:p w:rsidR="00F71AC0" w:rsidRPr="00F4743A" w:rsidRDefault="00F71AC0" w:rsidP="00F71AC0"/>
                    <w:p w:rsidR="00F4743A" w:rsidRPr="00F4743A" w:rsidRDefault="00F4743A" w:rsidP="00BA7BE9">
                      <w:pPr>
                        <w:spacing w:after="0"/>
                      </w:pPr>
                    </w:p>
                    <w:p w:rsidR="00F4743A" w:rsidRPr="00F4743A" w:rsidRDefault="00F4743A" w:rsidP="00F4743A"/>
                    <w:p w:rsidR="00F4743A" w:rsidRPr="00F4743A" w:rsidRDefault="00F4743A" w:rsidP="00F4743A"/>
                    <w:p w:rsidR="00F4743A" w:rsidRPr="00F4743A" w:rsidRDefault="00F4743A" w:rsidP="00F4743A"/>
                    <w:p w:rsidR="008921FB" w:rsidRPr="008921FB" w:rsidRDefault="008921FB" w:rsidP="00C01AEC"/>
                  </w:txbxContent>
                </v:textbox>
                <w10:wrap type="topAndBottom" anchorx="page"/>
              </v:shape>
            </w:pict>
          </mc:Fallback>
        </mc:AlternateContent>
      </w:r>
    </w:p>
    <w:p w:rsidR="003B7E36" w:rsidRDefault="003B7E36">
      <w:r>
        <w:br w:type="page"/>
      </w:r>
      <w:bookmarkStart w:id="0" w:name="_GoBack"/>
      <w:bookmarkEnd w:id="0"/>
    </w:p>
    <w:p w:rsidR="00F4743A" w:rsidRPr="005D76A6" w:rsidRDefault="003B7E36" w:rsidP="003B7E36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9395" wp14:editId="3BE7C124">
                <wp:simplePos x="0" y="0"/>
                <wp:positionH relativeFrom="column">
                  <wp:posOffset>-353060</wp:posOffset>
                </wp:positionH>
                <wp:positionV relativeFrom="paragraph">
                  <wp:posOffset>66675</wp:posOffset>
                </wp:positionV>
                <wp:extent cx="305435" cy="112395"/>
                <wp:effectExtent l="0" t="0" r="0" b="1905"/>
                <wp:wrapNone/>
                <wp:docPr id="24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259A" id="Rectangle 144" o:spid="_x0000_s1026" style="position:absolute;margin-left:-27.8pt;margin-top:5.25pt;width:24.05pt;height:8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wbgAIAAP4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" fillcolor="#0066b3" stroked="f"/>
            </w:pict>
          </mc:Fallback>
        </mc:AlternateContent>
      </w:r>
      <w:r w:rsidR="00F4743A" w:rsidRPr="005D76A6">
        <w:t>PRÉSENTATION DE L’ASSOCIATION</w:t>
      </w:r>
    </w:p>
    <w:p w:rsidR="009344A2" w:rsidRPr="003B7E36" w:rsidRDefault="00292C4F" w:rsidP="003B7E36">
      <w:pPr>
        <w:pStyle w:val="Titre2"/>
      </w:pPr>
      <w:r w:rsidRPr="003B7E36">
        <w:t>Identification de</w:t>
      </w:r>
      <w:r w:rsidR="005D76A6" w:rsidRPr="003B7E36">
        <w:t xml:space="preserve"> l’association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D76A6" w:rsidTr="00976E00">
        <w:trPr>
          <w:trHeight w:val="5782"/>
        </w:trPr>
        <w:tc>
          <w:tcPr>
            <w:tcW w:w="10206" w:type="dxa"/>
          </w:tcPr>
          <w:p w:rsidR="005D76A6" w:rsidRPr="00976E00" w:rsidRDefault="005D76A6" w:rsidP="00F4743A">
            <w:r w:rsidRPr="00030E35">
              <w:rPr>
                <w:i/>
              </w:rPr>
              <w:t>Nom de l’association :</w:t>
            </w:r>
            <w:r w:rsidR="00976E00">
              <w:t xml:space="preserve"> </w:t>
            </w:r>
          </w:p>
          <w:p w:rsidR="005D76A6" w:rsidRPr="00030E35" w:rsidRDefault="005D76A6" w:rsidP="00F4743A">
            <w:r w:rsidRPr="00030E35">
              <w:rPr>
                <w:i/>
              </w:rPr>
              <w:t>Adresse postale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pPr>
              <w:rPr>
                <w:i/>
              </w:rPr>
            </w:pPr>
          </w:p>
          <w:p w:rsidR="005D76A6" w:rsidRPr="00030E35" w:rsidRDefault="005D76A6" w:rsidP="00F4743A">
            <w:r w:rsidRPr="00030E35">
              <w:rPr>
                <w:i/>
              </w:rPr>
              <w:t>N° SIRET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r w:rsidRPr="00030E35">
              <w:rPr>
                <w:i/>
              </w:rPr>
              <w:t>N° RNA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r w:rsidRPr="00030E35">
              <w:rPr>
                <w:i/>
              </w:rPr>
              <w:t>N° de déclaration à la préfecture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pPr>
              <w:rPr>
                <w:i/>
              </w:rPr>
            </w:pPr>
          </w:p>
          <w:p w:rsidR="005D76A6" w:rsidRPr="00030E35" w:rsidRDefault="005D76A6" w:rsidP="00F4743A">
            <w:pPr>
              <w:rPr>
                <w:b/>
                <w:i/>
              </w:rPr>
            </w:pPr>
            <w:r w:rsidRPr="00030E35">
              <w:rPr>
                <w:b/>
                <w:i/>
              </w:rPr>
              <w:t>L’association a-t-elle une compétence :</w:t>
            </w:r>
          </w:p>
          <w:p w:rsidR="005D76A6" w:rsidRPr="00030E35" w:rsidRDefault="00F71AC0" w:rsidP="00F4743A">
            <w:sdt>
              <w:sdtPr>
                <w:id w:val="-15227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Nationale</w:t>
            </w:r>
            <w:sdt>
              <w:sdtPr>
                <w:id w:val="16698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 Régionale </w:t>
            </w:r>
            <w:sdt>
              <w:sdtPr>
                <w:id w:val="2585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Départementale </w:t>
            </w:r>
            <w:sdt>
              <w:sdtPr>
                <w:id w:val="5890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Locale</w:t>
            </w:r>
          </w:p>
          <w:p w:rsidR="00F27F34" w:rsidRPr="00030E35" w:rsidRDefault="00F27F34" w:rsidP="00F4743A"/>
          <w:p w:rsidR="005D76A6" w:rsidRPr="00030E35" w:rsidRDefault="005D76A6" w:rsidP="005D76A6">
            <w:pPr>
              <w:rPr>
                <w:b/>
                <w:i/>
              </w:rPr>
            </w:pPr>
            <w:r w:rsidRPr="00030E35">
              <w:rPr>
                <w:b/>
                <w:i/>
              </w:rPr>
              <w:t>L’association est-elle rattachée à une structure ?</w:t>
            </w:r>
          </w:p>
          <w:p w:rsidR="00682F64" w:rsidRPr="00030E35" w:rsidRDefault="00F71AC0" w:rsidP="005D76A6">
            <w:sdt>
              <w:sdtPr>
                <w:id w:val="207493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Oui </w:t>
            </w:r>
            <w:sdt>
              <w:sdtPr>
                <w:id w:val="21130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Non</w:t>
            </w:r>
          </w:p>
          <w:p w:rsidR="00682F64" w:rsidRPr="00030E35" w:rsidRDefault="005D76A6" w:rsidP="005D76A6">
            <w:r w:rsidRPr="00030E35">
              <w:rPr>
                <w:i/>
              </w:rPr>
              <w:t>Si oui, précisez son nom :</w:t>
            </w:r>
            <w:r w:rsidR="00682F64" w:rsidRPr="00030E35">
              <w:t xml:space="preserve"> </w:t>
            </w:r>
          </w:p>
          <w:p w:rsidR="00682F64" w:rsidRPr="00030E35" w:rsidRDefault="00682F64" w:rsidP="005D76A6">
            <w:pPr>
              <w:rPr>
                <w:i/>
              </w:rPr>
            </w:pPr>
          </w:p>
          <w:p w:rsidR="005D76A6" w:rsidRPr="00030E35" w:rsidRDefault="005D76A6" w:rsidP="005D76A6">
            <w:pPr>
              <w:rPr>
                <w:b/>
                <w:i/>
              </w:rPr>
            </w:pPr>
            <w:r w:rsidRPr="00030E35">
              <w:rPr>
                <w:b/>
                <w:i/>
              </w:rPr>
              <w:t>L’association est-elle reconnue d’utilité publique ?</w:t>
            </w:r>
          </w:p>
          <w:p w:rsidR="00F27F34" w:rsidRPr="00030E35" w:rsidRDefault="00F71AC0" w:rsidP="00F27F34">
            <w:sdt>
              <w:sdtPr>
                <w:id w:val="8025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Oui </w:t>
            </w:r>
            <w:sdt>
              <w:sdtPr>
                <w:id w:val="12860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Non</w:t>
            </w:r>
          </w:p>
          <w:p w:rsidR="00682F64" w:rsidRPr="00030E35" w:rsidRDefault="00682F64" w:rsidP="00F27F34"/>
          <w:p w:rsidR="00F27F34" w:rsidRPr="00030E35" w:rsidRDefault="00F27F34" w:rsidP="005D76A6">
            <w:pPr>
              <w:rPr>
                <w:i/>
              </w:rPr>
            </w:pPr>
            <w:r w:rsidRPr="00030E35">
              <w:rPr>
                <w:b/>
                <w:i/>
              </w:rPr>
              <w:t>L’association dispose-t-elle d’un commissaire aux comptes ?</w:t>
            </w:r>
          </w:p>
          <w:p w:rsidR="00682F64" w:rsidRPr="00030E35" w:rsidRDefault="00F71AC0" w:rsidP="00682F64">
            <w:sdt>
              <w:sdtPr>
                <w:id w:val="-27186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Oui </w:t>
            </w:r>
            <w:sdt>
              <w:sdtPr>
                <w:id w:val="20211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Non</w:t>
            </w:r>
          </w:p>
          <w:p w:rsidR="00F27F34" w:rsidRDefault="00F27F34" w:rsidP="00682F64">
            <w:r w:rsidRPr="00030E35">
              <w:rPr>
                <w:i/>
              </w:rPr>
              <w:t>Si non, précisez le nom et la fonction de la personne chargée d’effectuer la comptabilité :</w:t>
            </w:r>
            <w:r w:rsidR="00682F64" w:rsidRPr="00030E35">
              <w:t xml:space="preserve"> </w:t>
            </w:r>
          </w:p>
          <w:p w:rsidR="00976E00" w:rsidRPr="00682F64" w:rsidRDefault="00976E00" w:rsidP="00682F64"/>
        </w:tc>
      </w:tr>
    </w:tbl>
    <w:p w:rsidR="00F4743A" w:rsidRDefault="00F4743A" w:rsidP="00F4743A">
      <w:pPr>
        <w:ind w:left="-567"/>
      </w:pPr>
    </w:p>
    <w:p w:rsidR="00F4743A" w:rsidRPr="003B7E36" w:rsidRDefault="00292C4F" w:rsidP="003B7E36">
      <w:pPr>
        <w:pStyle w:val="Titre2"/>
      </w:pPr>
      <w:r w:rsidRPr="003B7E36">
        <w:t>Identification du responsable et de la personne chargée du dossier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D76A6" w:rsidTr="00D80CBC">
        <w:trPr>
          <w:trHeight w:val="3600"/>
        </w:trPr>
        <w:tc>
          <w:tcPr>
            <w:tcW w:w="10206" w:type="dxa"/>
          </w:tcPr>
          <w:p w:rsidR="005D76A6" w:rsidRPr="00292C4F" w:rsidRDefault="005D76A6" w:rsidP="005D76A6">
            <w:pPr>
              <w:rPr>
                <w:b/>
                <w:i/>
              </w:rPr>
            </w:pPr>
            <w:r w:rsidRPr="00292C4F">
              <w:rPr>
                <w:b/>
                <w:i/>
              </w:rPr>
              <w:t>Le représentant légal, Président ou autre personne désignée par les statuts :</w:t>
            </w:r>
            <w:r w:rsidR="00ED10D6">
              <w:rPr>
                <w:b/>
                <w:i/>
              </w:rPr>
              <w:t xml:space="preserve"> </w:t>
            </w:r>
          </w:p>
          <w:p w:rsidR="00F04B33" w:rsidRPr="00BF4074" w:rsidRDefault="00F04B33" w:rsidP="005D76A6">
            <w:r>
              <w:rPr>
                <w:i/>
              </w:rPr>
              <w:t>Nom :</w:t>
            </w:r>
            <w:r w:rsidR="00BF4074"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Prénom :</w:t>
            </w:r>
            <w:r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Fonction :</w:t>
            </w:r>
            <w:r>
              <w:t xml:space="preserve"> </w:t>
            </w:r>
          </w:p>
          <w:p w:rsidR="00F04B33" w:rsidRPr="00BF4074" w:rsidRDefault="00F04B33" w:rsidP="005D76A6">
            <w:r>
              <w:rPr>
                <w:i/>
              </w:rPr>
              <w:t>Téléphone :</w:t>
            </w:r>
            <w:r w:rsidR="00BF4074"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Adresse mail :</w:t>
            </w:r>
            <w:r>
              <w:t xml:space="preserve"> </w:t>
            </w:r>
          </w:p>
          <w:p w:rsidR="005D76A6" w:rsidRPr="00292C4F" w:rsidRDefault="005D76A6" w:rsidP="005D76A6">
            <w:pPr>
              <w:rPr>
                <w:i/>
              </w:rPr>
            </w:pPr>
          </w:p>
          <w:p w:rsidR="005D76A6" w:rsidRPr="00292C4F" w:rsidRDefault="005D76A6" w:rsidP="005D76A6">
            <w:pPr>
              <w:rPr>
                <w:b/>
                <w:i/>
              </w:rPr>
            </w:pPr>
            <w:r w:rsidRPr="00292C4F">
              <w:rPr>
                <w:b/>
                <w:i/>
              </w:rPr>
              <w:t>La personne en charge du dossier</w:t>
            </w:r>
            <w:r w:rsidR="00F27F34">
              <w:rPr>
                <w:b/>
                <w:i/>
              </w:rPr>
              <w:t xml:space="preserve"> à contacter</w:t>
            </w:r>
            <w:r w:rsidRPr="00292C4F">
              <w:rPr>
                <w:b/>
                <w:i/>
              </w:rPr>
              <w:t xml:space="preserve"> : </w:t>
            </w:r>
          </w:p>
          <w:p w:rsidR="00F04B33" w:rsidRPr="00976E00" w:rsidRDefault="00F04B33" w:rsidP="00F04B33">
            <w:r>
              <w:rPr>
                <w:i/>
              </w:rPr>
              <w:t>Nom :</w:t>
            </w:r>
            <w:r w:rsidR="00976E00">
              <w:t xml:space="preserve"> </w:t>
            </w:r>
          </w:p>
          <w:p w:rsidR="00F04B33" w:rsidRPr="00BF4074" w:rsidRDefault="00BF4074" w:rsidP="00F04B33">
            <w:r>
              <w:rPr>
                <w:i/>
              </w:rPr>
              <w:t>Prénom :</w:t>
            </w:r>
            <w:r>
              <w:t xml:space="preserve"> </w:t>
            </w:r>
          </w:p>
          <w:p w:rsidR="00F04B33" w:rsidRPr="00BF4074" w:rsidRDefault="00BF4074" w:rsidP="00F04B33">
            <w:r>
              <w:rPr>
                <w:i/>
              </w:rPr>
              <w:t>Fonction :</w:t>
            </w:r>
            <w:r>
              <w:t xml:space="preserve"> </w:t>
            </w:r>
          </w:p>
          <w:p w:rsidR="00F04B33" w:rsidRPr="00BF4074" w:rsidRDefault="00F04B33" w:rsidP="00F04B33">
            <w:r>
              <w:rPr>
                <w:i/>
              </w:rPr>
              <w:t>Téléphone :</w:t>
            </w:r>
            <w:r w:rsidR="00BF4074"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Adresse mail :</w:t>
            </w:r>
            <w:r>
              <w:t xml:space="preserve"> </w:t>
            </w:r>
          </w:p>
        </w:tc>
      </w:tr>
    </w:tbl>
    <w:p w:rsidR="005D76A6" w:rsidRDefault="005D76A6" w:rsidP="008921FB">
      <w:pPr>
        <w:rPr>
          <w:w w:val="90"/>
        </w:rPr>
      </w:pPr>
    </w:p>
    <w:p w:rsidR="003B7E36" w:rsidRDefault="003B7E36">
      <w:pPr>
        <w:rPr>
          <w:b/>
          <w:color w:val="00ABDB"/>
          <w:w w:val="90"/>
        </w:rPr>
      </w:pPr>
      <w:r>
        <w:rPr>
          <w:w w:val="90"/>
        </w:rPr>
        <w:br w:type="page"/>
      </w:r>
    </w:p>
    <w:p w:rsidR="008921FB" w:rsidRDefault="00F27F34" w:rsidP="002A5C9E">
      <w:pPr>
        <w:pStyle w:val="Titre2"/>
        <w:rPr>
          <w:w w:val="90"/>
        </w:rPr>
      </w:pPr>
      <w:r>
        <w:rPr>
          <w:w w:val="90"/>
        </w:rPr>
        <w:lastRenderedPageBreak/>
        <w:t>Activités de l’association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04B33" w:rsidTr="00D80CBC">
        <w:trPr>
          <w:trHeight w:val="1975"/>
        </w:trPr>
        <w:tc>
          <w:tcPr>
            <w:tcW w:w="10206" w:type="dxa"/>
          </w:tcPr>
          <w:p w:rsidR="00F04B33" w:rsidRPr="00682F64" w:rsidRDefault="00F04B33" w:rsidP="00F04B33">
            <w:r w:rsidRPr="00F04B33">
              <w:rPr>
                <w:b/>
                <w:i/>
              </w:rPr>
              <w:t xml:space="preserve">Quel est </w:t>
            </w:r>
            <w:r w:rsidR="0013750F">
              <w:rPr>
                <w:b/>
                <w:i/>
              </w:rPr>
              <w:t>la vocation</w:t>
            </w:r>
            <w:r w:rsidRPr="00F04B33">
              <w:rPr>
                <w:b/>
                <w:i/>
              </w:rPr>
              <w:t xml:space="preserve"> de l’association (</w:t>
            </w:r>
            <w:r w:rsidR="001E4C94">
              <w:rPr>
                <w:b/>
                <w:i/>
              </w:rPr>
              <w:t>décrire les</w:t>
            </w:r>
            <w:r w:rsidRPr="00F04B33">
              <w:rPr>
                <w:b/>
                <w:i/>
              </w:rPr>
              <w:t xml:space="preserve"> activités et objectifs</w:t>
            </w:r>
            <w:r w:rsidR="0013750F">
              <w:rPr>
                <w:b/>
                <w:i/>
              </w:rPr>
              <w:t xml:space="preserve"> en </w:t>
            </w:r>
            <w:r w:rsidR="00AF0EA2">
              <w:rPr>
                <w:b/>
                <w:i/>
              </w:rPr>
              <w:t>maximum 5</w:t>
            </w:r>
            <w:r w:rsidR="0013750F">
              <w:rPr>
                <w:b/>
                <w:i/>
              </w:rPr>
              <w:t xml:space="preserve"> lignes</w:t>
            </w:r>
            <w:r w:rsidRPr="00F04B33">
              <w:rPr>
                <w:b/>
                <w:i/>
              </w:rPr>
              <w:t>) ?</w:t>
            </w:r>
            <w:r w:rsidR="00682F64">
              <w:t xml:space="preserve"> </w:t>
            </w:r>
          </w:p>
          <w:p w:rsidR="00F04B33" w:rsidRDefault="00F04B33" w:rsidP="00F04B33"/>
          <w:p w:rsidR="00F04B33" w:rsidRDefault="00F04B33" w:rsidP="00F04B33"/>
          <w:p w:rsidR="008A350E" w:rsidRDefault="008A350E" w:rsidP="00F04B33"/>
          <w:p w:rsidR="008A350E" w:rsidRDefault="008A350E" w:rsidP="00F04B33"/>
          <w:p w:rsidR="008A350E" w:rsidRDefault="008A350E" w:rsidP="00F04B33"/>
          <w:p w:rsidR="00F04B33" w:rsidRPr="003B7E36" w:rsidRDefault="00F04B33" w:rsidP="00F04B33">
            <w:r w:rsidRPr="00F04B33">
              <w:rPr>
                <w:b/>
                <w:i/>
              </w:rPr>
              <w:t>Quel est le public cible de l’association ?</w:t>
            </w:r>
            <w:r w:rsidR="003B7E36">
              <w:t xml:space="preserve"> </w:t>
            </w:r>
          </w:p>
          <w:p w:rsidR="00F04B33" w:rsidRDefault="00F04B33" w:rsidP="00F04B33"/>
          <w:p w:rsidR="003B7E36" w:rsidRPr="003B7E36" w:rsidRDefault="00F04B33" w:rsidP="008921FB">
            <w:r>
              <w:rPr>
                <w:b/>
                <w:i/>
              </w:rPr>
              <w:t>Quel est le nombre d’adhérents de l’association ?</w:t>
            </w:r>
            <w:r w:rsidR="003B7E36">
              <w:t xml:space="preserve"> </w:t>
            </w:r>
          </w:p>
          <w:p w:rsidR="003B7E36" w:rsidRDefault="003B7E36" w:rsidP="008921FB"/>
          <w:p w:rsidR="008A350E" w:rsidRDefault="008A350E" w:rsidP="008A350E">
            <w:r>
              <w:rPr>
                <w:b/>
                <w:i/>
              </w:rPr>
              <w:t>Quelle est l’année de création de l’association ?</w:t>
            </w:r>
            <w:r>
              <w:t xml:space="preserve"> </w:t>
            </w:r>
          </w:p>
          <w:p w:rsidR="00F04B33" w:rsidRPr="00682F64" w:rsidRDefault="00F04B33" w:rsidP="008921FB"/>
        </w:tc>
      </w:tr>
    </w:tbl>
    <w:p w:rsidR="00F27F34" w:rsidRDefault="00F27F34" w:rsidP="008921FB">
      <w:pPr>
        <w:rPr>
          <w:b/>
          <w:color w:val="00ABDB"/>
        </w:rPr>
      </w:pPr>
    </w:p>
    <w:p w:rsidR="00F04B33" w:rsidRDefault="00F04B33" w:rsidP="002A5C9E">
      <w:pPr>
        <w:pStyle w:val="Titre2"/>
      </w:pPr>
      <w:r>
        <w:t>Moyens humains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4173"/>
      </w:tblGrid>
      <w:tr w:rsidR="00F04B33" w:rsidTr="00D80CBC">
        <w:trPr>
          <w:trHeight w:val="302"/>
        </w:trPr>
        <w:tc>
          <w:tcPr>
            <w:tcW w:w="2962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Nombre de bénévoles</w:t>
            </w:r>
          </w:p>
        </w:tc>
        <w:tc>
          <w:tcPr>
            <w:tcW w:w="7244" w:type="dxa"/>
            <w:gridSpan w:val="2"/>
          </w:tcPr>
          <w:p w:rsidR="00F04B33" w:rsidRDefault="00F04B33" w:rsidP="00F04B33"/>
        </w:tc>
      </w:tr>
      <w:tr w:rsidR="00F04B33" w:rsidTr="00D80CBC">
        <w:trPr>
          <w:trHeight w:val="598"/>
        </w:trPr>
        <w:tc>
          <w:tcPr>
            <w:tcW w:w="2962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Nombre de salariés</w:t>
            </w:r>
          </w:p>
        </w:tc>
        <w:tc>
          <w:tcPr>
            <w:tcW w:w="3071" w:type="dxa"/>
          </w:tcPr>
          <w:p w:rsidR="00F04B33" w:rsidRPr="0000494D" w:rsidRDefault="00F04B33" w:rsidP="00F04B33">
            <w:r w:rsidRPr="0000494D">
              <w:rPr>
                <w:b/>
                <w:i/>
              </w:rPr>
              <w:t>En CDI :</w:t>
            </w:r>
            <w:r w:rsidR="0000494D">
              <w:t xml:space="preserve"> </w:t>
            </w:r>
          </w:p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Dont temps partiel :</w:t>
            </w:r>
            <w:r w:rsidR="0000494D">
              <w:t xml:space="preserve"> </w:t>
            </w:r>
          </w:p>
        </w:tc>
        <w:tc>
          <w:tcPr>
            <w:tcW w:w="4173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En CDD :</w:t>
            </w:r>
            <w:r w:rsidR="0000494D">
              <w:t xml:space="preserve"> </w:t>
            </w:r>
          </w:p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Dont temps partiel :</w:t>
            </w:r>
            <w:r w:rsidR="0000494D">
              <w:t xml:space="preserve"> </w:t>
            </w:r>
          </w:p>
        </w:tc>
      </w:tr>
      <w:tr w:rsidR="00F04B33" w:rsidTr="00D80CBC">
        <w:trPr>
          <w:trHeight w:val="316"/>
        </w:trPr>
        <w:tc>
          <w:tcPr>
            <w:tcW w:w="2962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Equivalent temps plein</w:t>
            </w:r>
          </w:p>
        </w:tc>
        <w:tc>
          <w:tcPr>
            <w:tcW w:w="7244" w:type="dxa"/>
            <w:gridSpan w:val="2"/>
          </w:tcPr>
          <w:p w:rsidR="00F04B33" w:rsidRDefault="00F04B33" w:rsidP="00F04B33"/>
        </w:tc>
      </w:tr>
    </w:tbl>
    <w:p w:rsidR="00810E0D" w:rsidRDefault="00810E0D" w:rsidP="002A5C9E">
      <w:pPr>
        <w:pStyle w:val="Titre2"/>
      </w:pPr>
    </w:p>
    <w:p w:rsidR="002A5C9E" w:rsidRDefault="002A5C9E" w:rsidP="002A5C9E">
      <w:pPr>
        <w:pStyle w:val="Titre2"/>
      </w:pPr>
      <w:r>
        <w:t>Situation financière</w:t>
      </w:r>
    </w:p>
    <w:p w:rsidR="00682F64" w:rsidRPr="00976E00" w:rsidRDefault="002A5C9E" w:rsidP="008921FB">
      <w:r w:rsidRPr="0000494D">
        <w:rPr>
          <w:b/>
          <w:i/>
        </w:rPr>
        <w:t>Quel est l’excédent ou le déficit (en €) de l’association, exercice 2024 :</w:t>
      </w:r>
      <w:r w:rsidR="008A350E" w:rsidRPr="00976E00">
        <w:t xml:space="preserve"> </w:t>
      </w:r>
    </w:p>
    <w:p w:rsidR="00AE273C" w:rsidRDefault="00AE273C"/>
    <w:p w:rsidR="00131A19" w:rsidRDefault="00131A19"/>
    <w:p w:rsidR="002A5C9E" w:rsidRDefault="002A5C9E" w:rsidP="002A5C9E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69A19" wp14:editId="0312A945">
                <wp:simplePos x="0" y="0"/>
                <wp:positionH relativeFrom="column">
                  <wp:posOffset>-409575</wp:posOffset>
                </wp:positionH>
                <wp:positionV relativeFrom="paragraph">
                  <wp:posOffset>74930</wp:posOffset>
                </wp:positionV>
                <wp:extent cx="305435" cy="112395"/>
                <wp:effectExtent l="0" t="0" r="0" b="1905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C128" id="Rectangle 144" o:spid="_x0000_s1026" style="position:absolute;margin-left:-32.25pt;margin-top:5.9pt;width:24.05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wHfwIAAPw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" fillcolor="#0066b3" stroked="f"/>
            </w:pict>
          </mc:Fallback>
        </mc:AlternateContent>
      </w:r>
      <w:r w:rsidRPr="005D76A6">
        <w:t xml:space="preserve">PRÉSENTATION </w:t>
      </w:r>
      <w:r>
        <w:t>DU PROJET</w:t>
      </w:r>
    </w:p>
    <w:p w:rsidR="003B7E36" w:rsidRPr="003B7E36" w:rsidRDefault="00BA7BE9" w:rsidP="003B7E36">
      <w:pPr>
        <w:pStyle w:val="Titre2"/>
      </w:pPr>
      <w:r>
        <w:t>Résumé</w:t>
      </w:r>
      <w:r w:rsidR="002A5C9E">
        <w:t xml:space="preserve"> du projet</w:t>
      </w:r>
      <w:r w:rsidR="00AE273C">
        <w:t xml:space="preserve"> proposé dans le cadre de l’AAP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A5C9E" w:rsidTr="00030E35">
        <w:trPr>
          <w:trHeight w:val="3373"/>
        </w:trPr>
        <w:tc>
          <w:tcPr>
            <w:tcW w:w="10598" w:type="dxa"/>
          </w:tcPr>
          <w:p w:rsidR="002A5C9E" w:rsidRPr="00AE273C" w:rsidRDefault="003B7E36" w:rsidP="003B7E36">
            <w:r w:rsidRPr="0000494D">
              <w:rPr>
                <w:b/>
                <w:i/>
              </w:rPr>
              <w:t xml:space="preserve">Merci de résumer </w:t>
            </w:r>
            <w:r w:rsidR="0000494D" w:rsidRPr="0000494D">
              <w:rPr>
                <w:b/>
                <w:i/>
              </w:rPr>
              <w:t xml:space="preserve">ci-dessous </w:t>
            </w:r>
            <w:r w:rsidRPr="0000494D">
              <w:rPr>
                <w:b/>
                <w:i/>
              </w:rPr>
              <w:t xml:space="preserve">le projet </w:t>
            </w:r>
            <w:r w:rsidR="00030E35" w:rsidRPr="0000494D">
              <w:rPr>
                <w:b/>
                <w:i/>
              </w:rPr>
              <w:t xml:space="preserve">en </w:t>
            </w:r>
            <w:r w:rsidRPr="0000494D">
              <w:rPr>
                <w:b/>
                <w:i/>
              </w:rPr>
              <w:t xml:space="preserve">10 lignes maximum, reprenant les </w:t>
            </w:r>
            <w:r w:rsidRPr="0000494D">
              <w:rPr>
                <w:b/>
                <w:i/>
                <w:u w:val="single"/>
              </w:rPr>
              <w:t>objectifs</w:t>
            </w:r>
            <w:r w:rsidRPr="0000494D">
              <w:rPr>
                <w:b/>
                <w:i/>
              </w:rPr>
              <w:t xml:space="preserve">, le </w:t>
            </w:r>
            <w:r w:rsidRPr="0000494D">
              <w:rPr>
                <w:b/>
                <w:i/>
                <w:u w:val="single"/>
              </w:rPr>
              <w:t>contenu</w:t>
            </w:r>
            <w:r w:rsidRPr="0000494D">
              <w:rPr>
                <w:b/>
                <w:i/>
              </w:rPr>
              <w:t xml:space="preserve"> du projet</w:t>
            </w:r>
            <w:r w:rsidR="0000494D" w:rsidRPr="0000494D">
              <w:rPr>
                <w:b/>
                <w:i/>
              </w:rPr>
              <w:t xml:space="preserve">, les </w:t>
            </w:r>
            <w:r w:rsidR="0000494D" w:rsidRPr="0000494D">
              <w:rPr>
                <w:b/>
                <w:i/>
                <w:u w:val="single"/>
              </w:rPr>
              <w:t>intervenants</w:t>
            </w:r>
            <w:r w:rsidRPr="0000494D">
              <w:rPr>
                <w:b/>
                <w:i/>
              </w:rPr>
              <w:t xml:space="preserve"> et le </w:t>
            </w:r>
            <w:r w:rsidRPr="0000494D">
              <w:rPr>
                <w:b/>
                <w:i/>
                <w:u w:val="single"/>
              </w:rPr>
              <w:t>nombre</w:t>
            </w:r>
            <w:r w:rsidRPr="0000494D">
              <w:rPr>
                <w:b/>
                <w:i/>
              </w:rPr>
              <w:t xml:space="preserve"> d’interventions/séances.</w:t>
            </w:r>
          </w:p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030E35" w:rsidRDefault="00030E35" w:rsidP="003B7E36"/>
        </w:tc>
      </w:tr>
    </w:tbl>
    <w:p w:rsidR="00BA7BE9" w:rsidRDefault="00BA7BE9" w:rsidP="00BA7BE9"/>
    <w:p w:rsidR="00BA7BE9" w:rsidRDefault="00BA7BE9" w:rsidP="00BA7BE9">
      <w:pPr>
        <w:pStyle w:val="Titre2"/>
      </w:pPr>
      <w:r>
        <w:lastRenderedPageBreak/>
        <w:t>Contexte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7BE9" w:rsidTr="00AE273C">
        <w:trPr>
          <w:trHeight w:val="2599"/>
        </w:trPr>
        <w:tc>
          <w:tcPr>
            <w:tcW w:w="10606" w:type="dxa"/>
          </w:tcPr>
          <w:p w:rsidR="00ED10D6" w:rsidRPr="00AE273C" w:rsidRDefault="00ED10D6" w:rsidP="00D1507E">
            <w:r>
              <w:rPr>
                <w:b/>
                <w:i/>
              </w:rPr>
              <w:t>Quels sont les constats, les éléments de diagnostic local ou les besoins identifiés qui ont mené à la création de ce projet ?</w:t>
            </w:r>
          </w:p>
          <w:p w:rsidR="002513E4" w:rsidRPr="00AE273C" w:rsidRDefault="002513E4" w:rsidP="00D1507E"/>
          <w:p w:rsidR="00AE60DB" w:rsidRPr="00AE273C" w:rsidRDefault="00AE60DB" w:rsidP="00D1507E"/>
          <w:p w:rsidR="00AE60DB" w:rsidRPr="00AE273C" w:rsidRDefault="00AE60DB" w:rsidP="00D1507E"/>
          <w:p w:rsidR="00AE60DB" w:rsidRPr="00AE273C" w:rsidRDefault="00AE60DB" w:rsidP="00D1507E"/>
          <w:p w:rsidR="00AE273C" w:rsidRPr="00AE273C" w:rsidRDefault="00AE273C" w:rsidP="00D1507E"/>
          <w:p w:rsidR="002513E4" w:rsidRPr="002513E4" w:rsidRDefault="002513E4" w:rsidP="002513E4">
            <w:pPr>
              <w:rPr>
                <w:b/>
                <w:i/>
              </w:rPr>
            </w:pPr>
            <w:r>
              <w:rPr>
                <w:b/>
                <w:i/>
              </w:rPr>
              <w:t>Quelle est l’antériorité de ce projet ?</w:t>
            </w:r>
          </w:p>
          <w:p w:rsidR="002513E4" w:rsidRDefault="00F71AC0" w:rsidP="00D1507E">
            <w:sdt>
              <w:sdtPr>
                <w:id w:val="-1942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C94">
              <w:t xml:space="preserve">Nouvelle action </w:t>
            </w:r>
            <w:sdt>
              <w:sdtPr>
                <w:id w:val="-210148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C94">
              <w:t xml:space="preserve">Reconduction d’action existante </w:t>
            </w:r>
            <w:sdt>
              <w:sdtPr>
                <w:id w:val="-3942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C94">
              <w:t>Enrichissement ou approfondissement d’action existante</w:t>
            </w:r>
          </w:p>
        </w:tc>
      </w:tr>
    </w:tbl>
    <w:p w:rsidR="00BA7BE9" w:rsidRDefault="00BA7BE9" w:rsidP="00BA7BE9"/>
    <w:p w:rsidR="00BA7BE9" w:rsidRPr="00AE273C" w:rsidRDefault="00BA7BE9" w:rsidP="00BA7BE9">
      <w:pPr>
        <w:pStyle w:val="Titre2"/>
      </w:pPr>
      <w:r w:rsidRPr="00AE273C">
        <w:t>Descriptif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7BE9" w:rsidRPr="00AE273C" w:rsidTr="00131A19">
        <w:trPr>
          <w:trHeight w:val="3369"/>
        </w:trPr>
        <w:tc>
          <w:tcPr>
            <w:tcW w:w="10606" w:type="dxa"/>
          </w:tcPr>
          <w:p w:rsidR="00ED10D6" w:rsidRPr="00DE3140" w:rsidRDefault="00ED10D6" w:rsidP="00D1507E">
            <w:r w:rsidRPr="00AE273C">
              <w:rPr>
                <w:b/>
                <w:i/>
              </w:rPr>
              <w:t>Pouvez-vous décrire les modalités d’interventions</w:t>
            </w:r>
            <w:r w:rsidR="00AE273C" w:rsidRPr="00AE273C">
              <w:rPr>
                <w:b/>
                <w:i/>
              </w:rPr>
              <w:t xml:space="preserve"> (outils, méthodologie, contenu)</w:t>
            </w:r>
            <w:r w:rsidRPr="00AE273C">
              <w:rPr>
                <w:b/>
                <w:i/>
              </w:rPr>
              <w:t> ?</w:t>
            </w:r>
            <w:r w:rsidR="00DE3140">
              <w:t xml:space="preserve"> </w:t>
            </w:r>
          </w:p>
          <w:p w:rsidR="00AE273C" w:rsidRPr="00AE273C" w:rsidRDefault="00AE273C" w:rsidP="00D1507E"/>
          <w:p w:rsidR="00AE273C" w:rsidRPr="00AE273C" w:rsidRDefault="00AE273C" w:rsidP="00D1507E"/>
          <w:p w:rsidR="00AE273C" w:rsidRPr="00AE273C" w:rsidRDefault="00AE273C" w:rsidP="00D1507E"/>
          <w:p w:rsidR="00AE273C" w:rsidRPr="00AE273C" w:rsidRDefault="00AE273C" w:rsidP="00D1507E"/>
          <w:p w:rsidR="00BA7BE9" w:rsidRPr="00DE3140" w:rsidRDefault="00ED10D6" w:rsidP="00D1507E">
            <w:r w:rsidRPr="00AE273C">
              <w:rPr>
                <w:b/>
                <w:i/>
              </w:rPr>
              <w:t>Qui sont les professionnels intervenants sur le projet </w:t>
            </w:r>
            <w:r w:rsidR="00AE273C" w:rsidRPr="00AE273C">
              <w:rPr>
                <w:b/>
                <w:i/>
              </w:rPr>
              <w:t xml:space="preserve">(structure, fonction) </w:t>
            </w:r>
            <w:r w:rsidRPr="00AE273C">
              <w:rPr>
                <w:b/>
                <w:i/>
              </w:rPr>
              <w:t>?</w:t>
            </w:r>
            <w:r w:rsidR="00DE3140">
              <w:t xml:space="preserve"> </w:t>
            </w:r>
          </w:p>
          <w:p w:rsidR="00ED10D6" w:rsidRPr="00AE273C" w:rsidRDefault="00ED10D6" w:rsidP="00D1507E"/>
          <w:p w:rsidR="00AE273C" w:rsidRPr="00AE273C" w:rsidRDefault="00AE273C" w:rsidP="00D1507E"/>
          <w:p w:rsidR="00AE273C" w:rsidRPr="00AE273C" w:rsidRDefault="00AE273C" w:rsidP="00D1507E"/>
          <w:p w:rsidR="00AE273C" w:rsidRPr="00AE273C" w:rsidRDefault="00AE273C" w:rsidP="00D1507E"/>
          <w:p w:rsidR="00AE273C" w:rsidRPr="00DE3140" w:rsidRDefault="00AE273C" w:rsidP="00AE273C">
            <w:r w:rsidRPr="00AE273C">
              <w:rPr>
                <w:b/>
                <w:i/>
              </w:rPr>
              <w:t>Quelles sont la ou les villes d’intervention ?</w:t>
            </w:r>
            <w:r w:rsidR="00DE3140">
              <w:t xml:space="preserve"> </w:t>
            </w:r>
          </w:p>
          <w:p w:rsidR="000A116E" w:rsidRDefault="000A116E" w:rsidP="00AE273C"/>
          <w:p w:rsidR="00D137F5" w:rsidRDefault="00D137F5" w:rsidP="00AE273C"/>
          <w:p w:rsidR="00D137F5" w:rsidRDefault="00D137F5" w:rsidP="00AE273C"/>
          <w:p w:rsidR="00D137F5" w:rsidRDefault="00D137F5" w:rsidP="00AE273C"/>
          <w:p w:rsidR="00D137F5" w:rsidRPr="00DE3140" w:rsidRDefault="00D137F5" w:rsidP="00D137F5">
            <w:r w:rsidRPr="00AE273C">
              <w:rPr>
                <w:b/>
                <w:i/>
              </w:rPr>
              <w:t xml:space="preserve">Quelles sont </w:t>
            </w:r>
            <w:r>
              <w:rPr>
                <w:b/>
                <w:i/>
              </w:rPr>
              <w:t>les lieux ou les structures</w:t>
            </w:r>
            <w:r w:rsidRPr="00AE273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où se tiendront le projet</w:t>
            </w:r>
            <w:r w:rsidRPr="00AE273C">
              <w:rPr>
                <w:b/>
                <w:i/>
              </w:rPr>
              <w:t> ?</w:t>
            </w:r>
            <w:r>
              <w:t xml:space="preserve"> </w:t>
            </w:r>
          </w:p>
          <w:p w:rsidR="00AE273C" w:rsidRDefault="00AE273C" w:rsidP="00AE273C"/>
          <w:p w:rsidR="00D137F5" w:rsidRDefault="00D137F5" w:rsidP="00AE273C"/>
          <w:p w:rsidR="00D137F5" w:rsidRDefault="00D137F5" w:rsidP="00AE273C"/>
          <w:p w:rsidR="00D137F5" w:rsidRPr="00AE273C" w:rsidRDefault="00D137F5" w:rsidP="00AE273C"/>
        </w:tc>
      </w:tr>
    </w:tbl>
    <w:p w:rsidR="00BA7BE9" w:rsidRPr="00AE60DB" w:rsidRDefault="00BA7BE9" w:rsidP="00BA7BE9">
      <w:pPr>
        <w:rPr>
          <w:highlight w:val="yellow"/>
        </w:rPr>
      </w:pPr>
    </w:p>
    <w:p w:rsidR="002A5C9E" w:rsidRPr="00AE273C" w:rsidRDefault="002A5C9E" w:rsidP="002A5C9E">
      <w:pPr>
        <w:pStyle w:val="Titre2"/>
      </w:pPr>
      <w:r w:rsidRPr="00AE273C">
        <w:t>Public cible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76E00" w:rsidRPr="00AE273C" w:rsidTr="00AE273C">
        <w:trPr>
          <w:trHeight w:val="1366"/>
        </w:trPr>
        <w:tc>
          <w:tcPr>
            <w:tcW w:w="10606" w:type="dxa"/>
          </w:tcPr>
          <w:p w:rsidR="00AE273C" w:rsidRPr="00B347DB" w:rsidRDefault="00AE273C" w:rsidP="00976E00">
            <w:r w:rsidRPr="00AE273C">
              <w:rPr>
                <w:b/>
                <w:i/>
              </w:rPr>
              <w:t>Quel est le nombre de personnes qui seront bénéficiaires de ce projet ?</w:t>
            </w:r>
            <w:r w:rsidR="00B347DB">
              <w:t xml:space="preserve"> </w:t>
            </w:r>
          </w:p>
          <w:p w:rsidR="00ED10D6" w:rsidRPr="00B347DB" w:rsidRDefault="00ED10D6" w:rsidP="00976E00">
            <w:r w:rsidRPr="00AE273C">
              <w:rPr>
                <w:b/>
                <w:i/>
              </w:rPr>
              <w:t>Quel est le type de public ?</w:t>
            </w:r>
            <w:r w:rsidR="00B347DB">
              <w:t xml:space="preserve"> </w:t>
            </w:r>
          </w:p>
          <w:p w:rsidR="00AE273C" w:rsidRPr="00B347DB" w:rsidRDefault="00AE273C" w:rsidP="00976E00"/>
          <w:p w:rsidR="00AE273C" w:rsidRPr="00B347DB" w:rsidRDefault="00AE273C" w:rsidP="00976E00"/>
          <w:p w:rsidR="007D2691" w:rsidRPr="00B347DB" w:rsidRDefault="00ED10D6" w:rsidP="00ED10D6">
            <w:r w:rsidRPr="00AE273C">
              <w:rPr>
                <w:b/>
                <w:i/>
              </w:rPr>
              <w:t>Quel est le mode de recrutement (repérage des personnes, orientation, inscription du public dans le projet…) ?</w:t>
            </w:r>
            <w:r w:rsidR="00B347DB">
              <w:t xml:space="preserve"> </w:t>
            </w:r>
          </w:p>
          <w:p w:rsidR="00AE273C" w:rsidRPr="00B347DB" w:rsidRDefault="00AE273C" w:rsidP="00ED10D6"/>
          <w:p w:rsidR="00AE273C" w:rsidRPr="00B347DB" w:rsidRDefault="00AE273C" w:rsidP="00ED10D6"/>
        </w:tc>
      </w:tr>
    </w:tbl>
    <w:p w:rsidR="00131A19" w:rsidRDefault="00131A19" w:rsidP="003B7E36">
      <w:pPr>
        <w:rPr>
          <w:highlight w:val="yellow"/>
        </w:rPr>
      </w:pPr>
    </w:p>
    <w:p w:rsidR="00D137F5" w:rsidRPr="00AE60DB" w:rsidRDefault="00D137F5" w:rsidP="003B7E36">
      <w:pPr>
        <w:rPr>
          <w:highlight w:val="yellow"/>
        </w:rPr>
      </w:pPr>
    </w:p>
    <w:p w:rsidR="003B7E36" w:rsidRPr="00B543B4" w:rsidRDefault="003B7E36" w:rsidP="003B7E36">
      <w:pPr>
        <w:pStyle w:val="Titre2"/>
      </w:pPr>
      <w:r w:rsidRPr="00B543B4">
        <w:lastRenderedPageBreak/>
        <w:t>Objectifs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76E00" w:rsidRPr="00AE60DB" w:rsidTr="00B543B4">
        <w:trPr>
          <w:trHeight w:val="1386"/>
        </w:trPr>
        <w:tc>
          <w:tcPr>
            <w:tcW w:w="10606" w:type="dxa"/>
          </w:tcPr>
          <w:p w:rsidR="00BA7BE9" w:rsidRPr="00B543B4" w:rsidRDefault="00ED10D6" w:rsidP="00BA7BE9">
            <w:pPr>
              <w:pStyle w:val="Titre2"/>
              <w:outlineLvl w:val="1"/>
              <w:rPr>
                <w:b w:val="0"/>
                <w:color w:val="auto"/>
              </w:rPr>
            </w:pPr>
            <w:r w:rsidRPr="00B543B4">
              <w:rPr>
                <w:i/>
                <w:color w:val="auto"/>
              </w:rPr>
              <w:t>Quel est l’objectif général du projet ?</w:t>
            </w:r>
          </w:p>
          <w:p w:rsidR="00B543B4" w:rsidRPr="00B543B4" w:rsidRDefault="00B543B4" w:rsidP="00BA7BE9">
            <w:pPr>
              <w:pStyle w:val="Titre2"/>
              <w:outlineLvl w:val="1"/>
              <w:rPr>
                <w:b w:val="0"/>
                <w:color w:val="auto"/>
              </w:rPr>
            </w:pPr>
          </w:p>
          <w:p w:rsidR="00ED10D6" w:rsidRPr="00B543B4" w:rsidRDefault="00ED10D6" w:rsidP="00BA7BE9">
            <w:pPr>
              <w:pStyle w:val="Titre2"/>
              <w:outlineLvl w:val="1"/>
              <w:rPr>
                <w:b w:val="0"/>
                <w:color w:val="auto"/>
              </w:rPr>
            </w:pPr>
          </w:p>
          <w:p w:rsidR="00ED10D6" w:rsidRPr="00B543B4" w:rsidRDefault="00ED10D6" w:rsidP="00BA7BE9">
            <w:pPr>
              <w:pStyle w:val="Titre2"/>
              <w:outlineLvl w:val="1"/>
              <w:rPr>
                <w:i/>
                <w:color w:val="auto"/>
              </w:rPr>
            </w:pPr>
            <w:r w:rsidRPr="00B543B4">
              <w:rPr>
                <w:i/>
                <w:color w:val="auto"/>
              </w:rPr>
              <w:t>Quels sont les objectifs opérationnels ?</w:t>
            </w:r>
            <w:r w:rsidR="00B543B4">
              <w:rPr>
                <w:i/>
                <w:color w:val="auto"/>
              </w:rPr>
              <w:t xml:space="preserve"> (exemple : « réaliser X ateliers auprès de X personnes »)</w:t>
            </w:r>
          </w:p>
          <w:p w:rsidR="00976E00" w:rsidRDefault="00976E00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Pr="007D6E39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</w:tc>
      </w:tr>
    </w:tbl>
    <w:p w:rsidR="00AE60DB" w:rsidRPr="00B543B4" w:rsidRDefault="00AE60DB" w:rsidP="00AE60DB"/>
    <w:p w:rsidR="00BA7BE9" w:rsidRPr="00B543B4" w:rsidRDefault="00BA7BE9" w:rsidP="00BA7BE9">
      <w:pPr>
        <w:pStyle w:val="Titre2"/>
      </w:pPr>
      <w:r w:rsidRPr="00B543B4">
        <w:t>Modalités d’évaluation</w:t>
      </w:r>
    </w:p>
    <w:tbl>
      <w:tblPr>
        <w:tblStyle w:val="Grilledutableau"/>
        <w:tblW w:w="10696" w:type="dxa"/>
        <w:tblLook w:val="04A0" w:firstRow="1" w:lastRow="0" w:firstColumn="1" w:lastColumn="0" w:noHBand="0" w:noVBand="1"/>
      </w:tblPr>
      <w:tblGrid>
        <w:gridCol w:w="5706"/>
        <w:gridCol w:w="4990"/>
      </w:tblGrid>
      <w:tr w:rsidR="000A116E" w:rsidTr="00B543B4">
        <w:trPr>
          <w:trHeight w:val="617"/>
        </w:trPr>
        <w:tc>
          <w:tcPr>
            <w:tcW w:w="5706" w:type="dxa"/>
          </w:tcPr>
          <w:p w:rsidR="000A116E" w:rsidRPr="00B543B4" w:rsidRDefault="000A116E" w:rsidP="00B543B4">
            <w:pPr>
              <w:rPr>
                <w:b/>
                <w:i/>
              </w:rPr>
            </w:pPr>
            <w:r w:rsidRPr="00B543B4">
              <w:rPr>
                <w:b/>
                <w:i/>
              </w:rPr>
              <w:t>Indicateurs d’évaluation du projet</w:t>
            </w:r>
            <w:r w:rsidR="00B543B4" w:rsidRPr="00B543B4">
              <w:rPr>
                <w:b/>
                <w:i/>
              </w:rPr>
              <w:t xml:space="preserve"> quantitatifs ou qualitatifs</w:t>
            </w:r>
          </w:p>
        </w:tc>
        <w:tc>
          <w:tcPr>
            <w:tcW w:w="4990" w:type="dxa"/>
          </w:tcPr>
          <w:p w:rsidR="000A116E" w:rsidRPr="00AE60DB" w:rsidRDefault="000A116E" w:rsidP="00B543B4">
            <w:pPr>
              <w:rPr>
                <w:b/>
                <w:i/>
              </w:rPr>
            </w:pPr>
            <w:r w:rsidRPr="00B543B4">
              <w:rPr>
                <w:b/>
                <w:i/>
              </w:rPr>
              <w:t xml:space="preserve">Mode de recueil de </w:t>
            </w:r>
            <w:r w:rsidR="00B543B4">
              <w:rPr>
                <w:b/>
                <w:i/>
              </w:rPr>
              <w:t>l'</w:t>
            </w:r>
            <w:r w:rsidRPr="00B543B4">
              <w:rPr>
                <w:b/>
                <w:i/>
              </w:rPr>
              <w:t>indicateur</w:t>
            </w:r>
            <w:r w:rsidR="00B543B4" w:rsidRPr="00B543B4">
              <w:rPr>
                <w:b/>
                <w:i/>
              </w:rPr>
              <w:t xml:space="preserve"> (exemple : questionnaire)</w:t>
            </w:r>
            <w:r w:rsidR="00B543B4">
              <w:rPr>
                <w:b/>
                <w:i/>
              </w:rPr>
              <w:t xml:space="preserve"> </w:t>
            </w:r>
          </w:p>
        </w:tc>
      </w:tr>
      <w:tr w:rsidR="000A116E" w:rsidTr="00AE60DB">
        <w:trPr>
          <w:trHeight w:val="286"/>
        </w:trPr>
        <w:tc>
          <w:tcPr>
            <w:tcW w:w="5706" w:type="dxa"/>
          </w:tcPr>
          <w:p w:rsidR="000A116E" w:rsidRDefault="000A116E" w:rsidP="00AE60DB"/>
        </w:tc>
        <w:tc>
          <w:tcPr>
            <w:tcW w:w="4990" w:type="dxa"/>
          </w:tcPr>
          <w:p w:rsidR="000A116E" w:rsidRDefault="000A116E" w:rsidP="00D1507E"/>
        </w:tc>
      </w:tr>
      <w:tr w:rsidR="000A116E" w:rsidTr="00AE60DB">
        <w:trPr>
          <w:trHeight w:val="1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  <w:tr w:rsidR="000A116E" w:rsidTr="00AE60DB">
        <w:trPr>
          <w:trHeight w:val="1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  <w:tr w:rsidR="000A116E" w:rsidTr="00AE60DB">
        <w:trPr>
          <w:trHeight w:val="1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  <w:tr w:rsidR="000A116E" w:rsidTr="00131A19">
        <w:trPr>
          <w:trHeight w:val="2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</w:tbl>
    <w:p w:rsidR="00AE60DB" w:rsidRDefault="00AE60DB" w:rsidP="00AE60DB">
      <w:pPr>
        <w:pStyle w:val="Titre2"/>
      </w:pPr>
    </w:p>
    <w:p w:rsidR="00AE60DB" w:rsidRDefault="00AE60DB" w:rsidP="00AE60DB">
      <w:pPr>
        <w:pStyle w:val="Titre2"/>
      </w:pPr>
      <w:r>
        <w:t>Réalisation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E60DB" w:rsidTr="00DF2EB9">
        <w:trPr>
          <w:trHeight w:val="929"/>
        </w:trPr>
        <w:tc>
          <w:tcPr>
            <w:tcW w:w="10606" w:type="dxa"/>
          </w:tcPr>
          <w:p w:rsidR="00AE60DB" w:rsidRPr="0000494D" w:rsidRDefault="00AE60DB" w:rsidP="00DF2EB9">
            <w:r w:rsidRPr="0000494D">
              <w:rPr>
                <w:b/>
                <w:i/>
              </w:rPr>
              <w:t>Date de démarrage prévisionnelle (</w:t>
            </w:r>
            <w:r w:rsidRPr="0000494D">
              <w:rPr>
                <w:b/>
                <w:i/>
                <w:u w:val="single"/>
              </w:rPr>
              <w:t>mois-année</w:t>
            </w:r>
            <w:r w:rsidRPr="0000494D">
              <w:rPr>
                <w:b/>
                <w:i/>
              </w:rPr>
              <w:t>) :</w:t>
            </w:r>
            <w:r>
              <w:t xml:space="preserve"> </w:t>
            </w:r>
          </w:p>
          <w:p w:rsidR="00AE60DB" w:rsidRPr="0000494D" w:rsidRDefault="00AE60DB" w:rsidP="00DF2EB9">
            <w:pPr>
              <w:rPr>
                <w:i/>
              </w:rPr>
            </w:pPr>
            <w:r w:rsidRPr="0000494D">
              <w:rPr>
                <w:b/>
                <w:i/>
              </w:rPr>
              <w:t>Date de fin prévisionnelle (</w:t>
            </w:r>
            <w:r w:rsidRPr="0000494D">
              <w:rPr>
                <w:b/>
                <w:i/>
                <w:u w:val="single"/>
              </w:rPr>
              <w:t>mois-année</w:t>
            </w:r>
            <w:r w:rsidRPr="0000494D">
              <w:rPr>
                <w:b/>
                <w:i/>
              </w:rPr>
              <w:t>) :</w:t>
            </w:r>
            <w:r>
              <w:t xml:space="preserve"> </w:t>
            </w:r>
          </w:p>
          <w:p w:rsidR="00AE60DB" w:rsidRDefault="00AE60DB" w:rsidP="00DF2EB9">
            <w:r w:rsidRPr="0000494D">
              <w:rPr>
                <w:b/>
                <w:i/>
              </w:rPr>
              <w:t>Quelles sont les étapes clés de réalisation ?</w:t>
            </w:r>
            <w:r>
              <w:t xml:space="preserve"> </w:t>
            </w:r>
          </w:p>
          <w:p w:rsidR="00AE60DB" w:rsidRDefault="00AE60DB" w:rsidP="00DF2EB9"/>
          <w:p w:rsidR="00AE60DB" w:rsidRDefault="00AE60DB" w:rsidP="00DF2EB9"/>
          <w:p w:rsidR="00AE60DB" w:rsidRDefault="00AE60DB" w:rsidP="00DF2EB9"/>
          <w:p w:rsidR="00AE60DB" w:rsidRDefault="00AE60DB" w:rsidP="00DF2EB9"/>
          <w:p w:rsidR="00AE60DB" w:rsidRDefault="00AE60DB" w:rsidP="00DF2EB9"/>
        </w:tc>
      </w:tr>
    </w:tbl>
    <w:p w:rsidR="00AE60DB" w:rsidRDefault="00AE60DB" w:rsidP="002513E4">
      <w:pPr>
        <w:pStyle w:val="Titre2"/>
      </w:pPr>
    </w:p>
    <w:p w:rsidR="002513E4" w:rsidRDefault="002513E4" w:rsidP="002513E4">
      <w:pPr>
        <w:pStyle w:val="Titre2"/>
      </w:pPr>
      <w:r>
        <w:t>Communication sur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513E4" w:rsidTr="000A116E">
        <w:trPr>
          <w:trHeight w:val="1262"/>
        </w:trPr>
        <w:tc>
          <w:tcPr>
            <w:tcW w:w="10606" w:type="dxa"/>
          </w:tcPr>
          <w:p w:rsidR="000A116E" w:rsidRPr="000A116E" w:rsidRDefault="000A116E" w:rsidP="00D1507E">
            <w:pPr>
              <w:rPr>
                <w:b/>
                <w:i/>
              </w:rPr>
            </w:pPr>
            <w:r w:rsidRPr="000A116E">
              <w:rPr>
                <w:b/>
                <w:i/>
              </w:rPr>
              <w:t>Décrire les m</w:t>
            </w:r>
            <w:r w:rsidR="002513E4" w:rsidRPr="000A116E">
              <w:rPr>
                <w:b/>
                <w:i/>
              </w:rPr>
              <w:t>oyens de communicatio</w:t>
            </w:r>
            <w:r w:rsidRPr="000A116E">
              <w:rPr>
                <w:b/>
                <w:i/>
              </w:rPr>
              <w:t xml:space="preserve">n prévus </w:t>
            </w:r>
            <w:r w:rsidR="00AE60DB">
              <w:rPr>
                <w:b/>
                <w:i/>
              </w:rPr>
              <w:t>auprès du public cible :</w:t>
            </w:r>
          </w:p>
          <w:p w:rsidR="000A116E" w:rsidRDefault="000A116E" w:rsidP="00D1507E"/>
          <w:p w:rsidR="000A116E" w:rsidRDefault="000A116E" w:rsidP="00D1507E"/>
          <w:p w:rsidR="002513E4" w:rsidRDefault="00AE60DB" w:rsidP="00AE60DB">
            <w:pPr>
              <w:rPr>
                <w:b/>
                <w:i/>
              </w:rPr>
            </w:pPr>
            <w:r w:rsidRPr="000A116E">
              <w:rPr>
                <w:b/>
                <w:i/>
              </w:rPr>
              <w:t xml:space="preserve">Décrire les moyens de communication prévus </w:t>
            </w:r>
            <w:r>
              <w:rPr>
                <w:b/>
                <w:i/>
              </w:rPr>
              <w:t>auprès des partenaires :</w:t>
            </w:r>
          </w:p>
          <w:p w:rsidR="007D6E39" w:rsidRDefault="007D6E39" w:rsidP="00AE60DB"/>
          <w:p w:rsidR="00B543B4" w:rsidRPr="00131A19" w:rsidRDefault="00B543B4" w:rsidP="00AE60DB"/>
        </w:tc>
      </w:tr>
    </w:tbl>
    <w:p w:rsidR="00B543B4" w:rsidRDefault="00B543B4" w:rsidP="00B543B4">
      <w:pPr>
        <w:rPr>
          <w:color w:val="0067AE"/>
          <w:w w:val="90"/>
          <w:sz w:val="32"/>
        </w:rPr>
      </w:pPr>
      <w:r>
        <w:br w:type="page"/>
      </w:r>
    </w:p>
    <w:p w:rsidR="002A5C9E" w:rsidRDefault="002A5C9E" w:rsidP="002A5C9E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2C019" wp14:editId="2B303183">
                <wp:simplePos x="0" y="0"/>
                <wp:positionH relativeFrom="column">
                  <wp:posOffset>-409575</wp:posOffset>
                </wp:positionH>
                <wp:positionV relativeFrom="paragraph">
                  <wp:posOffset>74930</wp:posOffset>
                </wp:positionV>
                <wp:extent cx="305435" cy="112395"/>
                <wp:effectExtent l="0" t="0" r="0" b="1905"/>
                <wp:wrapNone/>
                <wp:docPr id="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F621" id="Rectangle 144" o:spid="_x0000_s1026" style="position:absolute;margin-left:-32.25pt;margin-top:5.9pt;width:24.05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EjfwIAAPw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" fillcolor="#0066b3" stroked="f"/>
            </w:pict>
          </mc:Fallback>
        </mc:AlternateContent>
      </w:r>
      <w:r>
        <w:t>FINANCEMENT</w:t>
      </w:r>
      <w:r w:rsidRPr="005D76A6">
        <w:t xml:space="preserve"> </w:t>
      </w:r>
      <w:r>
        <w:t xml:space="preserve">DU </w:t>
      </w:r>
      <w:r w:rsidRPr="002A5C9E">
        <w:t>PROJET</w:t>
      </w:r>
    </w:p>
    <w:p w:rsidR="002A5C9E" w:rsidRDefault="002A5C9E" w:rsidP="002A5C9E">
      <w:pPr>
        <w:pStyle w:val="Titre2"/>
      </w:pPr>
      <w:r w:rsidRPr="002A5C9E">
        <w:t>Financement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82F64" w:rsidTr="008A350E">
        <w:trPr>
          <w:trHeight w:val="2097"/>
        </w:trPr>
        <w:tc>
          <w:tcPr>
            <w:tcW w:w="10606" w:type="dxa"/>
          </w:tcPr>
          <w:p w:rsidR="00682F64" w:rsidRPr="0000494D" w:rsidRDefault="00682F64" w:rsidP="00682F64">
            <w:r w:rsidRPr="0000494D">
              <w:rPr>
                <w:b/>
                <w:i/>
              </w:rPr>
              <w:t>Coût total estimé du projet (en €) :</w:t>
            </w:r>
            <w:r w:rsidR="0000494D">
              <w:t xml:space="preserve"> </w:t>
            </w:r>
          </w:p>
          <w:p w:rsidR="00682F64" w:rsidRPr="0000494D" w:rsidRDefault="00682F64" w:rsidP="00682F64">
            <w:r w:rsidRPr="0000494D">
              <w:rPr>
                <w:b/>
                <w:i/>
              </w:rPr>
              <w:t>Montant de la subvention demandée à la CPAM du Val-de-Marne (en €) :</w:t>
            </w:r>
            <w:r w:rsidR="0000494D">
              <w:t xml:space="preserve"> </w:t>
            </w:r>
          </w:p>
          <w:p w:rsidR="00682F64" w:rsidRDefault="00682F64" w:rsidP="00682F64"/>
          <w:p w:rsidR="00682F64" w:rsidRPr="0000494D" w:rsidRDefault="00682F64" w:rsidP="00682F64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En cas de subvention partielle, le projet pourra-t-il être mis en œuvre?</w:t>
            </w:r>
          </w:p>
          <w:p w:rsidR="00682F64" w:rsidRDefault="00F71AC0" w:rsidP="00682F64">
            <w:sdt>
              <w:sdtPr>
                <w:id w:val="-13524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 xml:space="preserve">Oui </w:t>
            </w:r>
            <w:sdt>
              <w:sdtPr>
                <w:id w:val="-1369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>Non</w:t>
            </w:r>
          </w:p>
          <w:p w:rsidR="00682F64" w:rsidRPr="0000494D" w:rsidRDefault="00682F64" w:rsidP="00682F64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Le refus de subvention est-il de nature à empêcher la réalisation du projet ?</w:t>
            </w:r>
          </w:p>
          <w:p w:rsidR="00682F64" w:rsidRDefault="00F71AC0" w:rsidP="00682F64">
            <w:sdt>
              <w:sdtPr>
                <w:id w:val="14188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 xml:space="preserve">Oui </w:t>
            </w:r>
            <w:sdt>
              <w:sdtPr>
                <w:id w:val="10376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>Non</w:t>
            </w:r>
          </w:p>
        </w:tc>
      </w:tr>
    </w:tbl>
    <w:p w:rsidR="00682F64" w:rsidRDefault="00682F64" w:rsidP="00682F64">
      <w:pPr>
        <w:pStyle w:val="Titre2"/>
      </w:pPr>
    </w:p>
    <w:p w:rsidR="009A52EF" w:rsidRDefault="00810E0D" w:rsidP="00682F64">
      <w:pPr>
        <w:pStyle w:val="Titre2"/>
      </w:pPr>
      <w:r>
        <w:t>Budget prévisionnel</w:t>
      </w:r>
      <w:r w:rsidR="009A52EF">
        <w:t xml:space="preserve"> du projet</w:t>
      </w:r>
    </w:p>
    <w:tbl>
      <w:tblPr>
        <w:tblStyle w:val="TableNormal"/>
        <w:tblW w:w="10392" w:type="dxa"/>
        <w:tblInd w:w="-132" w:type="dxa"/>
        <w:tblBorders>
          <w:top w:val="single" w:sz="8" w:space="0" w:color="B0AFAF"/>
          <w:left w:val="single" w:sz="8" w:space="0" w:color="B0AFAF"/>
          <w:bottom w:val="single" w:sz="8" w:space="0" w:color="B0AFAF"/>
          <w:right w:val="single" w:sz="8" w:space="0" w:color="B0AFAF"/>
          <w:insideH w:val="single" w:sz="8" w:space="0" w:color="B0AFAF"/>
          <w:insideV w:val="single" w:sz="8" w:space="0" w:color="B0AFAF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772"/>
        <w:gridCol w:w="1315"/>
        <w:gridCol w:w="658"/>
        <w:gridCol w:w="2210"/>
        <w:gridCol w:w="857"/>
        <w:gridCol w:w="1314"/>
        <w:gridCol w:w="766"/>
      </w:tblGrid>
      <w:tr w:rsidR="009A52EF" w:rsidRPr="006A13FD" w:rsidTr="00976E00">
        <w:trPr>
          <w:trHeight w:val="562"/>
        </w:trPr>
        <w:tc>
          <w:tcPr>
            <w:tcW w:w="3272" w:type="dxa"/>
            <w:gridSpan w:val="2"/>
            <w:shd w:val="clear" w:color="auto" w:fill="BFE6F0"/>
          </w:tcPr>
          <w:p w:rsidR="009A52EF" w:rsidRPr="009A52EF" w:rsidRDefault="009A52EF" w:rsidP="009A52EF">
            <w:pPr>
              <w:jc w:val="center"/>
              <w:rPr>
                <w:b/>
              </w:rPr>
            </w:pPr>
            <w:r w:rsidRPr="009A52EF">
              <w:rPr>
                <w:b/>
                <w:w w:val="90"/>
              </w:rPr>
              <w:t>Dépenses</w:t>
            </w:r>
            <w:r w:rsidRPr="009A52EF">
              <w:rPr>
                <w:b/>
                <w:spacing w:val="1"/>
                <w:w w:val="90"/>
              </w:rPr>
              <w:t xml:space="preserve"> s</w:t>
            </w:r>
            <w:r w:rsidRPr="009A52EF">
              <w:rPr>
                <w:b/>
                <w:w w:val="90"/>
              </w:rPr>
              <w:t xml:space="preserve">pécifiques </w:t>
            </w:r>
            <w:r w:rsidRPr="009A52EF">
              <w:rPr>
                <w:b/>
                <w:spacing w:val="-57"/>
                <w:w w:val="90"/>
              </w:rPr>
              <w:t xml:space="preserve"> </w:t>
            </w:r>
            <w:r w:rsidRPr="009A52EF">
              <w:rPr>
                <w:b/>
                <w:w w:val="90"/>
              </w:rPr>
              <w:t>à</w:t>
            </w:r>
            <w:r w:rsidRPr="009A52EF">
              <w:rPr>
                <w:b/>
                <w:spacing w:val="-11"/>
                <w:w w:val="90"/>
              </w:rPr>
              <w:t xml:space="preserve"> </w:t>
            </w:r>
            <w:r w:rsidRPr="009A52EF">
              <w:rPr>
                <w:b/>
                <w:w w:val="90"/>
              </w:rPr>
              <w:t>l’action</w:t>
            </w:r>
          </w:p>
        </w:tc>
        <w:tc>
          <w:tcPr>
            <w:tcW w:w="1315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 w:rsidRPr="009A52EF">
              <w:rPr>
                <w:color w:val="231F20"/>
                <w:w w:val="95"/>
              </w:rPr>
              <w:t xml:space="preserve">Montants </w:t>
            </w:r>
            <w:r w:rsidRPr="009A52EF">
              <w:rPr>
                <w:color w:val="231F20"/>
                <w:spacing w:val="-60"/>
                <w:w w:val="95"/>
              </w:rPr>
              <w:t xml:space="preserve"> </w:t>
            </w:r>
            <w:r w:rsidRPr="009A52EF">
              <w:rPr>
                <w:color w:val="231F20"/>
              </w:rPr>
              <w:t>en</w:t>
            </w:r>
            <w:r w:rsidRPr="009A52EF">
              <w:rPr>
                <w:color w:val="231F20"/>
                <w:spacing w:val="-16"/>
              </w:rPr>
              <w:t xml:space="preserve"> </w:t>
            </w:r>
            <w:r w:rsidRPr="009A52EF">
              <w:rPr>
                <w:color w:val="231F20"/>
              </w:rPr>
              <w:t>€</w:t>
            </w:r>
          </w:p>
        </w:tc>
        <w:tc>
          <w:tcPr>
            <w:tcW w:w="658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 w:rsidRPr="009A52EF">
              <w:rPr>
                <w:color w:val="231F20"/>
                <w:w w:val="146"/>
              </w:rPr>
              <w:t>%</w:t>
            </w:r>
          </w:p>
        </w:tc>
        <w:tc>
          <w:tcPr>
            <w:tcW w:w="3067" w:type="dxa"/>
            <w:gridSpan w:val="2"/>
            <w:shd w:val="clear" w:color="auto" w:fill="BFE6F0"/>
          </w:tcPr>
          <w:p w:rsidR="009A52EF" w:rsidRPr="009A52EF" w:rsidRDefault="009A52EF" w:rsidP="009A52EF">
            <w:pPr>
              <w:jc w:val="center"/>
              <w:rPr>
                <w:b/>
                <w:color w:val="231F20"/>
                <w:w w:val="90"/>
              </w:rPr>
            </w:pPr>
            <w:r w:rsidRPr="009A52EF">
              <w:rPr>
                <w:b/>
                <w:color w:val="231F20"/>
                <w:w w:val="90"/>
              </w:rPr>
              <w:t>Recettes</w:t>
            </w:r>
            <w:r w:rsidRPr="009A52EF">
              <w:rPr>
                <w:b/>
                <w:color w:val="231F20"/>
                <w:spacing w:val="12"/>
                <w:w w:val="90"/>
              </w:rPr>
              <w:t xml:space="preserve"> </w:t>
            </w:r>
            <w:r>
              <w:rPr>
                <w:b/>
                <w:color w:val="231F20"/>
                <w:w w:val="90"/>
              </w:rPr>
              <w:t xml:space="preserve">spécifiques </w:t>
            </w:r>
            <w:r w:rsidRPr="009A52EF">
              <w:rPr>
                <w:b/>
                <w:color w:val="231F20"/>
                <w:w w:val="90"/>
              </w:rPr>
              <w:t>à</w:t>
            </w:r>
            <w:r w:rsidRPr="009A52EF">
              <w:rPr>
                <w:b/>
                <w:color w:val="231F20"/>
                <w:spacing w:val="-11"/>
                <w:w w:val="90"/>
              </w:rPr>
              <w:t xml:space="preserve"> </w:t>
            </w:r>
            <w:r w:rsidRPr="009A52EF">
              <w:rPr>
                <w:b/>
                <w:color w:val="231F20"/>
                <w:w w:val="90"/>
              </w:rPr>
              <w:t>l’action</w:t>
            </w:r>
          </w:p>
        </w:tc>
        <w:tc>
          <w:tcPr>
            <w:tcW w:w="1314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>
              <w:rPr>
                <w:color w:val="231F20"/>
                <w:w w:val="95"/>
              </w:rPr>
              <w:t xml:space="preserve">Montants </w:t>
            </w:r>
            <w:r w:rsidRPr="009A52EF">
              <w:rPr>
                <w:color w:val="231F20"/>
              </w:rPr>
              <w:t>en</w:t>
            </w:r>
            <w:r w:rsidRPr="009A52EF">
              <w:rPr>
                <w:color w:val="231F20"/>
                <w:spacing w:val="-16"/>
              </w:rPr>
              <w:t xml:space="preserve"> </w:t>
            </w:r>
            <w:r w:rsidRPr="009A52EF">
              <w:rPr>
                <w:color w:val="231F20"/>
              </w:rPr>
              <w:t>€</w:t>
            </w:r>
          </w:p>
        </w:tc>
        <w:tc>
          <w:tcPr>
            <w:tcW w:w="766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 w:rsidRPr="009A52EF">
              <w:rPr>
                <w:w w:val="146"/>
              </w:rPr>
              <w:t>%</w:t>
            </w:r>
          </w:p>
        </w:tc>
      </w:tr>
      <w:tr w:rsidR="00682F64" w:rsidRPr="006A13FD" w:rsidTr="00976E00">
        <w:trPr>
          <w:trHeight w:val="316"/>
        </w:trPr>
        <w:tc>
          <w:tcPr>
            <w:tcW w:w="250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Achats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221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2"/>
                <w:w w:val="90"/>
              </w:rPr>
              <w:t>Ressources</w:t>
            </w:r>
            <w:r w:rsidRPr="006A13FD">
              <w:rPr>
                <w:b/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propres</w:t>
            </w:r>
          </w:p>
        </w:tc>
        <w:tc>
          <w:tcPr>
            <w:tcW w:w="857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3"/>
                <w:w w:val="90"/>
              </w:rPr>
              <w:t>Divers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2"/>
                <w:w w:val="90"/>
              </w:rPr>
              <w:t>achats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Petits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5"/>
                <w:w w:val="90"/>
              </w:rPr>
              <w:t>matériels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Fournitures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de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bureau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682F64" w:rsidRPr="006A13FD" w:rsidTr="00976E00">
        <w:trPr>
          <w:trHeight w:val="316"/>
        </w:trPr>
        <w:tc>
          <w:tcPr>
            <w:tcW w:w="250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3"/>
                <w:w w:val="90"/>
              </w:rPr>
              <w:t>Services</w:t>
            </w:r>
            <w:r w:rsidRPr="006A13FD">
              <w:rPr>
                <w:b/>
                <w:color w:val="231F20"/>
                <w:spacing w:val="-21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2"/>
                <w:w w:val="90"/>
              </w:rPr>
              <w:t>extérieurs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221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Subventions</w:t>
            </w:r>
          </w:p>
        </w:tc>
        <w:tc>
          <w:tcPr>
            <w:tcW w:w="857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Location</w:t>
            </w:r>
            <w:r w:rsidRPr="006A13FD">
              <w:rPr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(local,</w:t>
            </w:r>
            <w:r w:rsidRPr="006A13FD">
              <w:rPr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salle,</w:t>
            </w:r>
            <w:r w:rsidRPr="006A13FD">
              <w:rPr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matériel…)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w w:val="90"/>
              </w:rPr>
              <w:t>Assurance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w w:val="90"/>
              </w:rPr>
              <w:t>Maladie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spacing w:val="-1"/>
                <w:w w:val="85"/>
              </w:rPr>
              <w:t>Entretien</w:t>
            </w:r>
            <w:r w:rsidRPr="006A13FD">
              <w:rPr>
                <w:spacing w:val="-14"/>
                <w:w w:val="85"/>
              </w:rPr>
              <w:t xml:space="preserve"> </w:t>
            </w:r>
            <w:r w:rsidRPr="006A13FD">
              <w:rPr>
                <w:w w:val="85"/>
              </w:rPr>
              <w:t>et</w:t>
            </w:r>
            <w:r w:rsidRPr="006A13FD">
              <w:rPr>
                <w:spacing w:val="-14"/>
                <w:w w:val="85"/>
              </w:rPr>
              <w:t xml:space="preserve"> </w:t>
            </w:r>
            <w:r w:rsidRPr="006A13FD">
              <w:rPr>
                <w:w w:val="85"/>
              </w:rPr>
              <w:t>réparation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État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t>Assurance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Région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t>Formation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Département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t>Documentation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Communes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4"/>
                <w:w w:val="90"/>
              </w:rPr>
              <w:t>Autres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3"/>
                <w:w w:val="90"/>
              </w:rPr>
              <w:t>services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3"/>
                <w:w w:val="90"/>
              </w:rPr>
              <w:t>extérieurs</w:t>
            </w:r>
            <w:r w:rsidRPr="006A13FD">
              <w:rPr>
                <w:b/>
                <w:color w:val="231F20"/>
                <w:spacing w:val="24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3"/>
                <w:w w:val="90"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Collectivités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publiques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Honoraires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Entreprises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publiques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Information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Entreprises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et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organismes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privés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Publicité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vMerge w:val="restart"/>
          </w:tcPr>
          <w:p w:rsidR="009A52EF" w:rsidRPr="006A13FD" w:rsidRDefault="009A52EF" w:rsidP="009A52EF">
            <w:r w:rsidRPr="006A13FD">
              <w:rPr>
                <w:color w:val="231F20"/>
                <w:w w:val="85"/>
              </w:rPr>
              <w:t>Autres</w:t>
            </w:r>
            <w:r w:rsidRPr="006A13FD">
              <w:rPr>
                <w:color w:val="231F20"/>
                <w:spacing w:val="-15"/>
                <w:w w:val="85"/>
              </w:rPr>
              <w:t xml:space="preserve"> </w:t>
            </w:r>
            <w:r w:rsidRPr="006A13FD">
              <w:rPr>
                <w:color w:val="231F20"/>
                <w:w w:val="85"/>
              </w:rPr>
              <w:t>:</w:t>
            </w:r>
            <w:r w:rsidRPr="006A13FD">
              <w:rPr>
                <w:color w:val="231F20"/>
                <w:spacing w:val="-14"/>
                <w:w w:val="85"/>
              </w:rPr>
              <w:t xml:space="preserve"> </w:t>
            </w:r>
            <w:r w:rsidRPr="006A13FD">
              <w:rPr>
                <w:color w:val="231F20"/>
                <w:w w:val="85"/>
              </w:rPr>
              <w:t>(préciser)</w:t>
            </w:r>
          </w:p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Déplacements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Missions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Réceptions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Téléphone,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5"/>
                <w:w w:val="90"/>
              </w:rPr>
              <w:t>frais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5"/>
                <w:w w:val="90"/>
              </w:rPr>
              <w:t>postaux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2"/>
        </w:trPr>
        <w:tc>
          <w:tcPr>
            <w:tcW w:w="3272" w:type="dxa"/>
            <w:gridSpan w:val="2"/>
            <w:tcBorders>
              <w:bottom w:val="single" w:sz="12" w:space="0" w:color="B0AFAF"/>
            </w:tcBorders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Divers</w:t>
            </w:r>
            <w:r w:rsidR="00976E00">
              <w:rPr>
                <w:color w:val="231F20"/>
                <w:spacing w:val="-5"/>
                <w:w w:val="90"/>
              </w:rPr>
              <w:t>,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prestations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extérieures</w:t>
            </w:r>
          </w:p>
        </w:tc>
        <w:tc>
          <w:tcPr>
            <w:tcW w:w="1315" w:type="dxa"/>
            <w:tcBorders>
              <w:bottom w:val="single" w:sz="12" w:space="0" w:color="B0AFAF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tcBorders>
              <w:bottom w:val="single" w:sz="12" w:space="0" w:color="B0AFAF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tcBorders>
              <w:bottom w:val="single" w:sz="12" w:space="0" w:color="B0AFAF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tcBorders>
              <w:bottom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tcBorders>
              <w:bottom w:val="single" w:sz="12" w:space="0" w:color="B0AFAF"/>
            </w:tcBorders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682F64" w:rsidRPr="006A13FD" w:rsidTr="00976E00">
        <w:trPr>
          <w:trHeight w:val="557"/>
        </w:trPr>
        <w:tc>
          <w:tcPr>
            <w:tcW w:w="2500" w:type="dxa"/>
            <w:tcBorders>
              <w:top w:val="single" w:sz="12" w:space="0" w:color="B0AFAF"/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2"/>
                <w:w w:val="90"/>
              </w:rPr>
              <w:t>Charges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de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personnel</w:t>
            </w:r>
          </w:p>
        </w:tc>
        <w:tc>
          <w:tcPr>
            <w:tcW w:w="772" w:type="dxa"/>
            <w:tcBorders>
              <w:top w:val="single" w:sz="12" w:space="0" w:color="B0AFAF"/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5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76E00">
            <w:pPr>
              <w:rPr>
                <w:b/>
              </w:rPr>
            </w:pPr>
            <w:r w:rsidRPr="006A13FD">
              <w:rPr>
                <w:b/>
                <w:color w:val="231F20"/>
                <w:spacing w:val="-2"/>
                <w:w w:val="90"/>
              </w:rPr>
              <w:t>Produits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2"/>
                <w:w w:val="90"/>
              </w:rPr>
              <w:t>de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2"/>
                <w:w w:val="90"/>
              </w:rPr>
              <w:t>gestion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courante</w:t>
            </w:r>
            <w:r w:rsidR="00976E00">
              <w:rPr>
                <w:b/>
                <w:color w:val="231F20"/>
                <w:spacing w:val="-1"/>
                <w:w w:val="90"/>
              </w:rPr>
              <w:t xml:space="preserve">    </w:t>
            </w:r>
            <w:r w:rsidRPr="006A13FD">
              <w:rPr>
                <w:b/>
                <w:color w:val="231F20"/>
                <w:spacing w:val="-5"/>
                <w:w w:val="95"/>
              </w:rPr>
              <w:t>Total</w:t>
            </w:r>
          </w:p>
        </w:tc>
        <w:tc>
          <w:tcPr>
            <w:tcW w:w="1314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Rémunération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du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personnel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3"/>
                <w:w w:val="90"/>
              </w:rPr>
              <w:t>Cotisations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des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adhérents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2"/>
                <w:w w:val="90"/>
              </w:rPr>
              <w:t>Charges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2"/>
                <w:w w:val="90"/>
              </w:rPr>
              <w:t>sociales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Dons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29"/>
        </w:trPr>
        <w:tc>
          <w:tcPr>
            <w:tcW w:w="3272" w:type="dxa"/>
            <w:gridSpan w:val="2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1"/>
                <w:w w:val="90"/>
              </w:rPr>
              <w:t>Autres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charges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de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gestion</w:t>
            </w:r>
            <w:r w:rsidRPr="006A13FD">
              <w:rPr>
                <w:b/>
                <w:color w:val="231F20"/>
                <w:spacing w:val="-57"/>
                <w:w w:val="90"/>
              </w:rPr>
              <w:t xml:space="preserve"> </w:t>
            </w:r>
            <w:r w:rsidRPr="006A13FD">
              <w:rPr>
                <w:b/>
                <w:color w:val="231F20"/>
              </w:rPr>
              <w:t>courante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Autres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255"/>
        </w:trPr>
        <w:tc>
          <w:tcPr>
            <w:tcW w:w="3272" w:type="dxa"/>
            <w:gridSpan w:val="2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  <w:r w:rsidRPr="009A52EF">
              <w:rPr>
                <w:b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9A52EF" w:rsidRDefault="009A52EF" w:rsidP="009A52EF">
            <w:pPr>
              <w:jc w:val="center"/>
              <w:rPr>
                <w:b/>
              </w:rPr>
            </w:pPr>
            <w:r w:rsidRPr="009A52EF">
              <w:rPr>
                <w:b/>
              </w:rPr>
              <w:t>100%</w:t>
            </w:r>
          </w:p>
        </w:tc>
        <w:tc>
          <w:tcPr>
            <w:tcW w:w="3067" w:type="dxa"/>
            <w:gridSpan w:val="2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  <w:r w:rsidRPr="009A52EF">
              <w:rPr>
                <w:b/>
              </w:rPr>
              <w:t>TOTAL</w:t>
            </w:r>
          </w:p>
        </w:tc>
        <w:tc>
          <w:tcPr>
            <w:tcW w:w="1314" w:type="dxa"/>
            <w:shd w:val="clear" w:color="auto" w:fill="ECEBE9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9A52EF" w:rsidRDefault="009A52EF" w:rsidP="009A52EF">
            <w:pPr>
              <w:jc w:val="center"/>
              <w:rPr>
                <w:b/>
              </w:rPr>
            </w:pPr>
            <w:r w:rsidRPr="009A52EF">
              <w:rPr>
                <w:b/>
              </w:rPr>
              <w:t>100%</w:t>
            </w:r>
          </w:p>
        </w:tc>
      </w:tr>
    </w:tbl>
    <w:p w:rsidR="00682F64" w:rsidRDefault="00682F64" w:rsidP="002A5C9E">
      <w:pPr>
        <w:pStyle w:val="Titre1"/>
      </w:pPr>
    </w:p>
    <w:p w:rsidR="002A5C9E" w:rsidRDefault="002A5C9E" w:rsidP="002A5C9E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07419" wp14:editId="4F52ADDC">
                <wp:simplePos x="0" y="0"/>
                <wp:positionH relativeFrom="column">
                  <wp:posOffset>-409575</wp:posOffset>
                </wp:positionH>
                <wp:positionV relativeFrom="paragraph">
                  <wp:posOffset>74930</wp:posOffset>
                </wp:positionV>
                <wp:extent cx="305435" cy="112395"/>
                <wp:effectExtent l="0" t="0" r="0" b="1905"/>
                <wp:wrapNone/>
                <wp:docPr id="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837A" id="Rectangle 144" o:spid="_x0000_s1026" style="position:absolute;margin-left:-32.25pt;margin-top:5.9pt;width:24.05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cfwIAAPw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" fillcolor="#0066b3" stroked="f"/>
            </w:pict>
          </mc:Fallback>
        </mc:AlternateContent>
      </w:r>
      <w:r>
        <w:t>DECLARATION SUR L’HONNEUR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CB2A26" w:rsidTr="00BA7BE9">
        <w:trPr>
          <w:trHeight w:val="5861"/>
        </w:trPr>
        <w:tc>
          <w:tcPr>
            <w:tcW w:w="10064" w:type="dxa"/>
          </w:tcPr>
          <w:p w:rsidR="00CB2A26" w:rsidRDefault="00CB2A26" w:rsidP="00CB2A26">
            <w:r>
              <w:t>Je soussigné(e),</w:t>
            </w:r>
          </w:p>
          <w:p w:rsidR="00CB2A26" w:rsidRDefault="00CB2A26" w:rsidP="00CB2A26">
            <w:r>
              <w:t>représentant(e) légal(e) de</w:t>
            </w:r>
          </w:p>
          <w:p w:rsidR="00CB2A26" w:rsidRDefault="00CB2A26" w:rsidP="00CB2A26"/>
          <w:p w:rsidR="00CB2A26" w:rsidRDefault="00CB2A26" w:rsidP="00CB2A26">
            <w:r>
              <w:t>atteste sur l’honneur (cocher les cases) :</w:t>
            </w:r>
          </w:p>
          <w:p w:rsidR="00CB2A26" w:rsidRDefault="00CB2A26" w:rsidP="00CB2A26"/>
          <w:p w:rsidR="00CB2A26" w:rsidRDefault="00F71AC0" w:rsidP="00CB2A26">
            <w:sdt>
              <w:sdtPr>
                <w:id w:val="-6206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26">
              <w:t xml:space="preserve"> L’exactitude des renseignements fournis dans la présente fiche projet,</w:t>
            </w:r>
          </w:p>
          <w:p w:rsidR="00CB2A26" w:rsidRDefault="00F71AC0" w:rsidP="00CB2A26">
            <w:sdt>
              <w:sdtPr>
                <w:id w:val="-15022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26">
              <w:t xml:space="preserve"> Être à jour de mes obligations fiscales,</w:t>
            </w:r>
          </w:p>
          <w:p w:rsidR="00CB2A26" w:rsidRDefault="00F71AC0" w:rsidP="00CB2A26">
            <w:sdt>
              <w:sdtPr>
                <w:id w:val="8720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26">
              <w:t xml:space="preserve"> Être à jour de mes obligations sociales.</w:t>
            </w:r>
          </w:p>
          <w:p w:rsidR="00CB2A26" w:rsidRDefault="00CB2A26" w:rsidP="00CB2A26"/>
          <w:p w:rsidR="00CB2A26" w:rsidRPr="00CB2A26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  <w:r w:rsidRPr="008563D2">
              <w:rPr>
                <w:rFonts w:cstheme="minorHAnsi"/>
                <w:b/>
              </w:rPr>
              <w:t>FAIT LE :</w:t>
            </w:r>
            <w:r>
              <w:rPr>
                <w:rFonts w:cstheme="minorHAnsi"/>
              </w:rPr>
              <w:t xml:space="preserve"> </w:t>
            </w:r>
          </w:p>
          <w:p w:rsidR="00CB2A26" w:rsidRPr="008563D2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CB2A26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 </w:t>
            </w:r>
            <w:r w:rsidRPr="008563D2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CB2A26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8563D2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Default="00CB2A26" w:rsidP="00CB2A26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Default="00CB2A26" w:rsidP="00BA7BE9"/>
        </w:tc>
      </w:tr>
    </w:tbl>
    <w:p w:rsidR="00CB2A26" w:rsidRDefault="00CB2A26" w:rsidP="00CB2A26"/>
    <w:p w:rsidR="00030E35" w:rsidRDefault="00030E3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030E35" w:rsidRDefault="00030E35" w:rsidP="00030E35">
      <w:pPr>
        <w:rPr>
          <w:w w:val="90"/>
        </w:rPr>
      </w:pPr>
    </w:p>
    <w:p w:rsidR="00030E35" w:rsidRDefault="00030E35" w:rsidP="003005B3">
      <w:pPr>
        <w:spacing w:before="14"/>
        <w:ind w:left="567" w:right="1124"/>
        <w:jc w:val="center"/>
        <w:rPr>
          <w:b/>
          <w:sz w:val="36"/>
        </w:rPr>
      </w:pPr>
      <w:r>
        <w:rPr>
          <w:b/>
          <w:color w:val="231F20"/>
          <w:w w:val="90"/>
          <w:sz w:val="36"/>
        </w:rPr>
        <w:t>Liste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pièces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à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fournir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avec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le</w:t>
      </w:r>
      <w:r>
        <w:rPr>
          <w:b/>
          <w:color w:val="231F20"/>
          <w:spacing w:val="-6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dossier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candidature</w:t>
      </w:r>
    </w:p>
    <w:p w:rsidR="00030E35" w:rsidRDefault="00030E35" w:rsidP="003005B3">
      <w:pPr>
        <w:ind w:left="567"/>
      </w:pPr>
    </w:p>
    <w:p w:rsidR="00030E35" w:rsidRDefault="00030E35" w:rsidP="003005B3">
      <w:pPr>
        <w:pStyle w:val="Titre1"/>
        <w:ind w:left="567" w:right="1124"/>
        <w:jc w:val="center"/>
      </w:pPr>
      <w:r>
        <w:rPr>
          <w:color w:val="E64759"/>
        </w:rPr>
        <w:t>L’inexactitude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des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pièces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entraînera</w:t>
      </w:r>
      <w:r>
        <w:rPr>
          <w:color w:val="E64759"/>
          <w:spacing w:val="-4"/>
        </w:rPr>
        <w:t xml:space="preserve"> </w:t>
      </w:r>
      <w:r>
        <w:rPr>
          <w:color w:val="E64759"/>
        </w:rPr>
        <w:t>automatiquement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un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refus.</w:t>
      </w:r>
    </w:p>
    <w:p w:rsidR="00030E35" w:rsidRPr="0002788D" w:rsidRDefault="00030E35" w:rsidP="003005B3">
      <w:pPr>
        <w:ind w:left="567"/>
        <w:rPr>
          <w:color w:val="231F20"/>
          <w:w w:val="90"/>
          <w:sz w:val="24"/>
          <w:szCs w:val="24"/>
        </w:rPr>
      </w:pPr>
    </w:p>
    <w:p w:rsidR="00030E35" w:rsidRPr="0002788D" w:rsidRDefault="00030E35" w:rsidP="003005B3">
      <w:pPr>
        <w:ind w:left="567"/>
      </w:pPr>
    </w:p>
    <w:p w:rsidR="00030E35" w:rsidRPr="00EF6864" w:rsidRDefault="00030E35" w:rsidP="003005B3">
      <w:pPr>
        <w:pStyle w:val="Paragraphedeliste"/>
        <w:numPr>
          <w:ilvl w:val="0"/>
          <w:numId w:val="1"/>
        </w:numPr>
        <w:spacing w:before="240" w:after="240" w:line="247" w:lineRule="auto"/>
        <w:ind w:left="567" w:right="157"/>
        <w:jc w:val="both"/>
        <w:rPr>
          <w:color w:val="231F20"/>
          <w:spacing w:val="1"/>
          <w:w w:val="90"/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 xml:space="preserve">Les </w:t>
      </w:r>
      <w:r w:rsidRPr="00030E35">
        <w:rPr>
          <w:b/>
          <w:color w:val="231F20"/>
          <w:w w:val="95"/>
          <w:sz w:val="24"/>
          <w:szCs w:val="24"/>
          <w:u w:val="single"/>
        </w:rPr>
        <w:t>comptes financiers approuvés de l’année 2024 (compte de résultat et bilan comptable</w:t>
      </w:r>
      <w:r w:rsidRPr="00EF6864">
        <w:rPr>
          <w:color w:val="231F20"/>
          <w:w w:val="95"/>
          <w:sz w:val="24"/>
          <w:szCs w:val="24"/>
        </w:rPr>
        <w:t>) signés par le président de l’association</w:t>
      </w:r>
      <w:r>
        <w:rPr>
          <w:color w:val="231F20"/>
          <w:w w:val="95"/>
          <w:sz w:val="24"/>
          <w:szCs w:val="24"/>
        </w:rPr>
        <w:t xml:space="preserve"> et</w:t>
      </w:r>
      <w:r w:rsidRPr="00EF6864">
        <w:rPr>
          <w:color w:val="231F20"/>
          <w:w w:val="90"/>
          <w:sz w:val="24"/>
          <w:szCs w:val="24"/>
        </w:rPr>
        <w:t xml:space="preserve"> faisant apparaître le détail des subventions</w:t>
      </w:r>
      <w:r w:rsidRPr="00EF6864">
        <w:rPr>
          <w:color w:val="231F20"/>
          <w:spacing w:val="1"/>
          <w:w w:val="90"/>
          <w:sz w:val="24"/>
          <w:szCs w:val="24"/>
        </w:rPr>
        <w:t xml:space="preserve"> obtenues ;</w:t>
      </w:r>
    </w:p>
    <w:p w:rsidR="00030E35" w:rsidRPr="00EF6864" w:rsidRDefault="00030E35" w:rsidP="003005B3">
      <w:pPr>
        <w:pStyle w:val="Paragraphedeliste"/>
        <w:numPr>
          <w:ilvl w:val="0"/>
          <w:numId w:val="1"/>
        </w:numPr>
        <w:spacing w:before="240" w:after="240" w:line="247" w:lineRule="auto"/>
        <w:ind w:left="567" w:right="157"/>
        <w:jc w:val="both"/>
        <w:rPr>
          <w:sz w:val="24"/>
          <w:szCs w:val="24"/>
        </w:rPr>
      </w:pPr>
      <w:r w:rsidRPr="00EF6864">
        <w:rPr>
          <w:color w:val="231F20"/>
          <w:w w:val="90"/>
          <w:sz w:val="24"/>
          <w:szCs w:val="24"/>
        </w:rPr>
        <w:t>Le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budget</w:t>
      </w:r>
      <w:r w:rsidRPr="00030E35">
        <w:rPr>
          <w:b/>
          <w:color w:val="231F20"/>
          <w:spacing w:val="18"/>
          <w:w w:val="90"/>
          <w:sz w:val="24"/>
          <w:szCs w:val="24"/>
          <w:u w:val="single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prévisionnel 2025</w:t>
      </w:r>
      <w:r w:rsidRPr="00EF6864">
        <w:rPr>
          <w:color w:val="231F20"/>
          <w:w w:val="90"/>
          <w:sz w:val="24"/>
          <w:szCs w:val="24"/>
        </w:rPr>
        <w:t xml:space="preserve"> approuvé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de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l’association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présenté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en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équilibre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134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EF6864">
        <w:rPr>
          <w:color w:val="231F20"/>
          <w:w w:val="90"/>
          <w:sz w:val="24"/>
          <w:szCs w:val="24"/>
        </w:rPr>
        <w:t>Le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plus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récent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rapport</w:t>
      </w:r>
      <w:r w:rsidRPr="00030E35">
        <w:rPr>
          <w:b/>
          <w:color w:val="231F20"/>
          <w:spacing w:val="8"/>
          <w:w w:val="90"/>
          <w:sz w:val="24"/>
          <w:szCs w:val="24"/>
          <w:u w:val="single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d’activité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approuvé</w:t>
      </w:r>
      <w:r w:rsidRPr="00CE6463">
        <w:rPr>
          <w:color w:val="231F20"/>
          <w:w w:val="90"/>
          <w:sz w:val="24"/>
          <w:szCs w:val="24"/>
        </w:rPr>
        <w:t>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134"/>
        </w:tabs>
        <w:spacing w:before="240" w:after="240"/>
        <w:ind w:left="567"/>
        <w:rPr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>Le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rapport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du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commissaire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aux</w:t>
      </w:r>
      <w:r w:rsidRPr="00CE6463">
        <w:rPr>
          <w:color w:val="231F20"/>
          <w:spacing w:val="-3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comptes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pour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les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associations</w:t>
      </w:r>
      <w:r w:rsidRPr="00CE6463">
        <w:rPr>
          <w:color w:val="231F20"/>
          <w:spacing w:val="-3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qui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en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ont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désigné</w:t>
      </w:r>
      <w:r w:rsidRPr="00CE6463">
        <w:rPr>
          <w:color w:val="231F20"/>
          <w:spacing w:val="-3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un,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notamment</w:t>
      </w:r>
      <w:r w:rsidRPr="00CE6463">
        <w:rPr>
          <w:color w:val="231F20"/>
          <w:spacing w:val="-67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celles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qui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ont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reçu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annuellement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plus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153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000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€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dons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ou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subventions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0"/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0"/>
          <w:sz w:val="24"/>
          <w:szCs w:val="24"/>
        </w:rPr>
        <w:t>Un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>relevé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>d’identité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>bancaire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 xml:space="preserve">(RIB) ; 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0"/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>Si l’association emploie du personnel salarié, l’attestation de versement des cotisations Urssaf pour 2023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0"/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>La</w:t>
      </w:r>
      <w:r w:rsidRPr="00CE6463">
        <w:rPr>
          <w:color w:val="231F20"/>
          <w:spacing w:val="-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liste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des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personnes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chargées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l’administration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l’association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régulièrement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déclarée</w:t>
      </w:r>
      <w:r w:rsidRPr="00CE6463">
        <w:rPr>
          <w:color w:val="231F20"/>
          <w:spacing w:val="-6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(composition du Conseil, statuts…). Il n’est pas nécessaire de la joindre si l’association est</w:t>
      </w:r>
      <w:r w:rsidRPr="00CE6463">
        <w:rPr>
          <w:color w:val="231F20"/>
          <w:spacing w:val="1"/>
          <w:w w:val="95"/>
          <w:sz w:val="24"/>
          <w:szCs w:val="24"/>
        </w:rPr>
        <w:t xml:space="preserve"> enregistrée dans le RNA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0"/>
          <w:sz w:val="24"/>
          <w:szCs w:val="24"/>
        </w:rPr>
        <w:t>L’attestation d’inscription de l’association à la préfecture, au Journal officiel ou aux greffes du tribunal d’instance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0"/>
          <w:sz w:val="24"/>
          <w:szCs w:val="24"/>
        </w:rPr>
        <w:t>Si le présent dossier n’est pas signé par le représentant légal de l’association, le pouvoir donné par ce dernier signataire.</w:t>
      </w:r>
    </w:p>
    <w:p w:rsidR="00030E35" w:rsidRPr="0002788D" w:rsidRDefault="00030E35" w:rsidP="003005B3">
      <w:pPr>
        <w:pStyle w:val="Paragraphedeliste"/>
        <w:ind w:left="567"/>
        <w:jc w:val="both"/>
        <w:rPr>
          <w:sz w:val="24"/>
          <w:szCs w:val="24"/>
        </w:rPr>
      </w:pPr>
    </w:p>
    <w:p w:rsidR="00030E35" w:rsidRDefault="00030E35" w:rsidP="003005B3">
      <w:pPr>
        <w:pStyle w:val="Corpsdetexte"/>
        <w:tabs>
          <w:tab w:val="left" w:pos="1134"/>
        </w:tabs>
        <w:spacing w:before="0"/>
        <w:ind w:left="0"/>
        <w:jc w:val="both"/>
        <w:rPr>
          <w:sz w:val="26"/>
        </w:rPr>
      </w:pPr>
    </w:p>
    <w:p w:rsidR="00030E35" w:rsidRDefault="00030E35" w:rsidP="003005B3">
      <w:pPr>
        <w:pStyle w:val="Corpsdetexte"/>
        <w:spacing w:before="0"/>
        <w:ind w:left="0"/>
        <w:jc w:val="both"/>
        <w:rPr>
          <w:sz w:val="26"/>
        </w:rPr>
      </w:pPr>
    </w:p>
    <w:p w:rsidR="00030E35" w:rsidRDefault="00030E35" w:rsidP="003005B3">
      <w:pPr>
        <w:pStyle w:val="Corpsdetexte"/>
        <w:spacing w:before="0"/>
        <w:ind w:left="0"/>
        <w:jc w:val="both"/>
        <w:rPr>
          <w:sz w:val="26"/>
        </w:rPr>
      </w:pPr>
    </w:p>
    <w:p w:rsidR="00030E35" w:rsidRDefault="00030E35" w:rsidP="003005B3">
      <w:pPr>
        <w:pStyle w:val="Corpsdetexte"/>
        <w:spacing w:before="1"/>
        <w:ind w:left="0"/>
        <w:jc w:val="both"/>
        <w:rPr>
          <w:sz w:val="20"/>
        </w:rPr>
      </w:pPr>
    </w:p>
    <w:p w:rsidR="00CB2A26" w:rsidRPr="002A5C9E" w:rsidRDefault="00030E35" w:rsidP="00030E35">
      <w:pPr>
        <w:pStyle w:val="Titre2"/>
        <w:spacing w:before="1"/>
        <w:ind w:left="660"/>
        <w:rPr>
          <w:rFonts w:cstheme="minorHAnsi"/>
          <w:b w:val="0"/>
          <w:color w:val="auto"/>
        </w:rPr>
      </w:pPr>
      <w:r>
        <w:rPr>
          <w:color w:val="231F20"/>
          <w:w w:val="85"/>
        </w:rPr>
        <w:t>N.B.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changement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intervenu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(présidence,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RIB,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stat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ts…)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doit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être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impérativement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signalé.</w:t>
      </w:r>
    </w:p>
    <w:sectPr w:rsidR="00CB2A26" w:rsidRPr="002A5C9E" w:rsidSect="00682F6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4A" w:rsidRDefault="00DC744A" w:rsidP="00DC744A">
      <w:pPr>
        <w:spacing w:after="0" w:line="240" w:lineRule="auto"/>
      </w:pPr>
      <w:r>
        <w:separator/>
      </w:r>
    </w:p>
    <w:p w:rsidR="009A34D4" w:rsidRDefault="009A34D4"/>
    <w:p w:rsidR="009A34D4" w:rsidRDefault="009A34D4" w:rsidP="009344A2"/>
  </w:endnote>
  <w:endnote w:type="continuationSeparator" w:id="0">
    <w:p w:rsidR="00DC744A" w:rsidRDefault="00DC744A" w:rsidP="00DC744A">
      <w:pPr>
        <w:spacing w:after="0" w:line="240" w:lineRule="auto"/>
      </w:pPr>
      <w:r>
        <w:continuationSeparator/>
      </w:r>
    </w:p>
    <w:p w:rsidR="009A34D4" w:rsidRDefault="009A34D4"/>
    <w:p w:rsidR="009A34D4" w:rsidRDefault="009A34D4" w:rsidP="00934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75590606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DC74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DC744A" w:rsidRDefault="00DC74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DC744A" w:rsidRDefault="00DC744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F71AC0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DC744A" w:rsidRDefault="00DC744A">
    <w:pPr>
      <w:pStyle w:val="Pieddepage"/>
    </w:pPr>
  </w:p>
  <w:p w:rsidR="009A34D4" w:rsidRDefault="009A34D4"/>
  <w:p w:rsidR="009A34D4" w:rsidRDefault="009A34D4" w:rsidP="009344A2"/>
  <w:p w:rsidR="009A34D4" w:rsidRDefault="009A34D4" w:rsidP="00292C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4A" w:rsidRDefault="00DC744A" w:rsidP="00DC744A">
      <w:pPr>
        <w:spacing w:after="0" w:line="240" w:lineRule="auto"/>
      </w:pPr>
      <w:r>
        <w:separator/>
      </w:r>
    </w:p>
    <w:p w:rsidR="009A34D4" w:rsidRDefault="009A34D4"/>
    <w:p w:rsidR="009A34D4" w:rsidRDefault="009A34D4" w:rsidP="009344A2"/>
  </w:footnote>
  <w:footnote w:type="continuationSeparator" w:id="0">
    <w:p w:rsidR="00DC744A" w:rsidRDefault="00DC744A" w:rsidP="00DC744A">
      <w:pPr>
        <w:spacing w:after="0" w:line="240" w:lineRule="auto"/>
      </w:pPr>
      <w:r>
        <w:continuationSeparator/>
      </w:r>
    </w:p>
    <w:p w:rsidR="009A34D4" w:rsidRDefault="009A34D4"/>
    <w:p w:rsidR="009A34D4" w:rsidRDefault="009A34D4" w:rsidP="00934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20F1"/>
    <w:multiLevelType w:val="hybridMultilevel"/>
    <w:tmpl w:val="E4EE2CD0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1B91709"/>
    <w:multiLevelType w:val="hybridMultilevel"/>
    <w:tmpl w:val="08308338"/>
    <w:lvl w:ilvl="0" w:tplc="B3AC7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9"/>
    <w:rsid w:val="0000494D"/>
    <w:rsid w:val="00030E35"/>
    <w:rsid w:val="000A116E"/>
    <w:rsid w:val="000C181B"/>
    <w:rsid w:val="00131A19"/>
    <w:rsid w:val="0013750F"/>
    <w:rsid w:val="00167E28"/>
    <w:rsid w:val="001C3039"/>
    <w:rsid w:val="001E4C94"/>
    <w:rsid w:val="002513E4"/>
    <w:rsid w:val="00264ACA"/>
    <w:rsid w:val="00292C4F"/>
    <w:rsid w:val="002A5C9E"/>
    <w:rsid w:val="003005B3"/>
    <w:rsid w:val="00313646"/>
    <w:rsid w:val="00325AEB"/>
    <w:rsid w:val="003323D7"/>
    <w:rsid w:val="00377A42"/>
    <w:rsid w:val="003907CB"/>
    <w:rsid w:val="003B7E36"/>
    <w:rsid w:val="00460359"/>
    <w:rsid w:val="004A5BA1"/>
    <w:rsid w:val="005D76A6"/>
    <w:rsid w:val="00682F64"/>
    <w:rsid w:val="007D2691"/>
    <w:rsid w:val="007D6E39"/>
    <w:rsid w:val="00810E0D"/>
    <w:rsid w:val="008921FB"/>
    <w:rsid w:val="008A350E"/>
    <w:rsid w:val="009344A2"/>
    <w:rsid w:val="00976E00"/>
    <w:rsid w:val="00997C14"/>
    <w:rsid w:val="009A34D4"/>
    <w:rsid w:val="009A52EF"/>
    <w:rsid w:val="00AC4DE5"/>
    <w:rsid w:val="00AE273C"/>
    <w:rsid w:val="00AE60DB"/>
    <w:rsid w:val="00AF0EA2"/>
    <w:rsid w:val="00B347DB"/>
    <w:rsid w:val="00B543B4"/>
    <w:rsid w:val="00B64184"/>
    <w:rsid w:val="00BA7BE9"/>
    <w:rsid w:val="00BE6F2D"/>
    <w:rsid w:val="00BF4074"/>
    <w:rsid w:val="00C01AEC"/>
    <w:rsid w:val="00C44746"/>
    <w:rsid w:val="00C94BFA"/>
    <w:rsid w:val="00C96AE5"/>
    <w:rsid w:val="00CB2A26"/>
    <w:rsid w:val="00D137F5"/>
    <w:rsid w:val="00D80CBC"/>
    <w:rsid w:val="00DC744A"/>
    <w:rsid w:val="00DD4C35"/>
    <w:rsid w:val="00DE3140"/>
    <w:rsid w:val="00ED10D6"/>
    <w:rsid w:val="00F04B33"/>
    <w:rsid w:val="00F27F34"/>
    <w:rsid w:val="00F4743A"/>
    <w:rsid w:val="00F71AC0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3F8E"/>
  <w15:chartTrackingRefBased/>
  <w15:docId w15:val="{FBCA78FF-BDB4-46E0-B8FD-A1E711F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76A6"/>
    <w:pPr>
      <w:outlineLvl w:val="0"/>
    </w:pPr>
    <w:rPr>
      <w:b/>
      <w:color w:val="0067AE"/>
      <w:w w:val="90"/>
      <w:sz w:val="32"/>
    </w:rPr>
  </w:style>
  <w:style w:type="paragraph" w:styleId="Titre2">
    <w:name w:val="heading 2"/>
    <w:basedOn w:val="Normal"/>
    <w:link w:val="Titre2Car"/>
    <w:uiPriority w:val="9"/>
    <w:unhideWhenUsed/>
    <w:qFormat/>
    <w:rsid w:val="002A5C9E"/>
    <w:pPr>
      <w:outlineLvl w:val="1"/>
    </w:pPr>
    <w:rPr>
      <w:b/>
      <w:color w:val="00ABD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44A"/>
  </w:style>
  <w:style w:type="paragraph" w:styleId="Pieddepage">
    <w:name w:val="footer"/>
    <w:basedOn w:val="Normal"/>
    <w:link w:val="PieddepageCar"/>
    <w:uiPriority w:val="99"/>
    <w:unhideWhenUsed/>
    <w:rsid w:val="00DC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44A"/>
  </w:style>
  <w:style w:type="paragraph" w:styleId="Corpsdetexte">
    <w:name w:val="Body Text"/>
    <w:basedOn w:val="Normal"/>
    <w:link w:val="CorpsdetexteCar"/>
    <w:uiPriority w:val="1"/>
    <w:qFormat/>
    <w:rsid w:val="008921FB"/>
    <w:pPr>
      <w:widowControl w:val="0"/>
      <w:autoSpaceDE w:val="0"/>
      <w:autoSpaceDN w:val="0"/>
      <w:spacing w:before="122" w:after="0" w:line="240" w:lineRule="auto"/>
      <w:ind w:left="120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921FB"/>
    <w:rPr>
      <w:rFonts w:ascii="Trebuchet MS" w:eastAsia="Trebuchet MS" w:hAnsi="Trebuchet MS" w:cs="Trebuchet MS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A5C9E"/>
    <w:rPr>
      <w:b/>
      <w:color w:val="00ABDB"/>
    </w:rPr>
  </w:style>
  <w:style w:type="table" w:styleId="Grilledutableau">
    <w:name w:val="Table Grid"/>
    <w:basedOn w:val="TableauNormal"/>
    <w:uiPriority w:val="59"/>
    <w:rsid w:val="002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D76A6"/>
    <w:rPr>
      <w:b/>
      <w:color w:val="0067AE"/>
      <w:w w:val="90"/>
      <w:sz w:val="32"/>
    </w:rPr>
  </w:style>
  <w:style w:type="table" w:customStyle="1" w:styleId="TableNormal">
    <w:name w:val="Table Normal"/>
    <w:uiPriority w:val="2"/>
    <w:semiHidden/>
    <w:unhideWhenUsed/>
    <w:qFormat/>
    <w:rsid w:val="009A52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2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Paragraphedeliste">
    <w:name w:val="List Paragraph"/>
    <w:basedOn w:val="Normal"/>
    <w:uiPriority w:val="1"/>
    <w:qFormat/>
    <w:rsid w:val="00030E35"/>
    <w:pPr>
      <w:widowControl w:val="0"/>
      <w:autoSpaceDE w:val="0"/>
      <w:autoSpaceDN w:val="0"/>
      <w:spacing w:after="0" w:line="240" w:lineRule="auto"/>
      <w:ind w:left="1240" w:hanging="58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DED7-7436-43CA-9AC2-C3C85429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CHAUVEL MARINE (CPAM VAL-DE-MARNE)</dc:creator>
  <cp:keywords/>
  <dc:description/>
  <cp:lastModifiedBy>CHAUVEL MARINE (CPAM VAL-DE-MARNE)</cp:lastModifiedBy>
  <cp:revision>45</cp:revision>
  <dcterms:created xsi:type="dcterms:W3CDTF">2024-11-05T13:53:00Z</dcterms:created>
  <dcterms:modified xsi:type="dcterms:W3CDTF">2024-12-16T12:32:00Z</dcterms:modified>
</cp:coreProperties>
</file>